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07225F" w:rsidRPr="001D6CD2" w:rsidTr="00127CB6">
        <w:tc>
          <w:tcPr>
            <w:tcW w:w="5246" w:type="dxa"/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Calibri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Calibri"/>
                <w:b/>
                <w:bCs/>
                <w:lang w:val="es-ES_tradnl" w:eastAsia="es-ES"/>
              </w:rPr>
              <w:t xml:space="preserve">MATERIA: Educación Física </w:t>
            </w:r>
          </w:p>
        </w:tc>
        <w:tc>
          <w:tcPr>
            <w:tcW w:w="8505" w:type="dxa"/>
          </w:tcPr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Calibri"/>
                <w:b/>
                <w:bCs/>
                <w:lang w:val="es-ES_tradnl" w:eastAsia="es-ES"/>
              </w:rPr>
              <w:t xml:space="preserve">PROFESOR (A): Daniel Alcaraz Fernández </w:t>
            </w:r>
          </w:p>
        </w:tc>
        <w:tc>
          <w:tcPr>
            <w:tcW w:w="3260" w:type="dxa"/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Calibri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Calibri"/>
                <w:b/>
                <w:bCs/>
                <w:lang w:val="es-ES_tradnl" w:eastAsia="es-ES"/>
              </w:rPr>
              <w:t xml:space="preserve">GRADO: Decimo  A </w:t>
            </w:r>
            <w:r>
              <w:rPr>
                <w:rFonts w:eastAsia="Times New Roman" w:cs="Calibri"/>
                <w:b/>
                <w:bCs/>
                <w:lang w:val="es-ES_tradnl" w:eastAsia="es-ES"/>
              </w:rPr>
              <w:t>– B</w:t>
            </w:r>
          </w:p>
        </w:tc>
      </w:tr>
      <w:tr w:rsidR="0007225F" w:rsidRPr="001D6CD2" w:rsidTr="00127CB6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Calibri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Calibri"/>
                <w:b/>
                <w:bCs/>
                <w:lang w:val="es-ES_tradnl" w:eastAsia="es-ES"/>
              </w:rPr>
              <w:t>PERIODO: 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Calibri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Calibri"/>
                <w:b/>
                <w:bCs/>
                <w:lang w:val="es-ES_tradnl" w:eastAsia="es-ES"/>
              </w:rPr>
              <w:t xml:space="preserve">FECHA: </w:t>
            </w:r>
            <w:r>
              <w:rPr>
                <w:rFonts w:eastAsia="Times New Roman" w:cs="Calibri"/>
                <w:b/>
                <w:bCs/>
                <w:lang w:val="es-ES_tradnl" w:eastAsia="es-ES"/>
              </w:rPr>
              <w:t>semana del 20 de enero al 28 de marzo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Calibri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Calibri"/>
                <w:b/>
                <w:bCs/>
                <w:lang w:val="es-ES_tradnl" w:eastAsia="es-ES"/>
              </w:rPr>
              <w:t>NÙMERO DE HORAS: 20</w:t>
            </w:r>
          </w:p>
        </w:tc>
      </w:tr>
    </w:tbl>
    <w:p w:rsidR="0007225F" w:rsidRPr="001D6CD2" w:rsidRDefault="0007225F" w:rsidP="0007225F">
      <w:pPr>
        <w:spacing w:after="0" w:line="360" w:lineRule="auto"/>
        <w:rPr>
          <w:rFonts w:eastAsia="Times New Roman" w:cs="Times New Roman"/>
          <w:b/>
          <w:lang w:val="es-ES_tradnl" w:eastAsia="es-ES"/>
        </w:rPr>
      </w:pPr>
    </w:p>
    <w:tbl>
      <w:tblPr>
        <w:tblW w:w="170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327"/>
        <w:gridCol w:w="7020"/>
        <w:gridCol w:w="2127"/>
        <w:gridCol w:w="3327"/>
      </w:tblGrid>
      <w:tr w:rsidR="0007225F" w:rsidRPr="001D6CD2" w:rsidTr="00127CB6">
        <w:tc>
          <w:tcPr>
            <w:tcW w:w="127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Times New Roman"/>
                <w:b/>
                <w:bCs/>
                <w:lang w:val="es-ES_tradnl" w:eastAsia="es-ES"/>
              </w:rPr>
              <w:t>CLASE 50’</w:t>
            </w:r>
          </w:p>
        </w:tc>
        <w:tc>
          <w:tcPr>
            <w:tcW w:w="332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Times New Roman"/>
                <w:b/>
                <w:bCs/>
                <w:lang w:val="es-ES_tradnl" w:eastAsia="es-ES"/>
              </w:rPr>
              <w:t>LOGRO Y TEMAS</w:t>
            </w:r>
          </w:p>
        </w:tc>
        <w:tc>
          <w:tcPr>
            <w:tcW w:w="7020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Times New Roman"/>
                <w:b/>
                <w:bCs/>
                <w:lang w:val="es-ES_tradnl" w:eastAsia="es-ES"/>
              </w:rPr>
              <w:t>ESTRATEGIAS DE ENSEÑANZA Y APRENDIZAJE</w:t>
            </w: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val="es-ES_tradnl" w:eastAsia="es-ES"/>
              </w:rPr>
            </w:pPr>
          </w:p>
        </w:tc>
        <w:tc>
          <w:tcPr>
            <w:tcW w:w="212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Times New Roman"/>
                <w:b/>
                <w:bCs/>
                <w:lang w:val="es-ES_tradnl" w:eastAsia="es-ES"/>
              </w:rPr>
              <w:t>RECURSOS</w:t>
            </w:r>
          </w:p>
        </w:tc>
        <w:tc>
          <w:tcPr>
            <w:tcW w:w="332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/>
                <w:bCs/>
                <w:color w:val="000000"/>
                <w:lang w:val="es-ES_tradnl" w:eastAsia="es-ES"/>
              </w:rPr>
              <w:t>INSTRUMENTOS DE EVALUACIÓN</w:t>
            </w:r>
          </w:p>
        </w:tc>
      </w:tr>
      <w:tr w:rsidR="0007225F" w:rsidRPr="001D6CD2" w:rsidTr="00127CB6">
        <w:trPr>
          <w:trHeight w:val="5435"/>
        </w:trPr>
        <w:tc>
          <w:tcPr>
            <w:tcW w:w="127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Cs/>
                <w:lang w:val="es-ES_tradnl" w:eastAsia="es-ES"/>
              </w:rPr>
              <w:t>2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Cs/>
                <w:lang w:val="es-ES_tradnl" w:eastAsia="es-ES"/>
              </w:rPr>
              <w:t>2</w:t>
            </w: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Cs/>
                <w:lang w:val="es-ES_tradnl" w:eastAsia="es-ES"/>
              </w:rPr>
              <w:t>2</w:t>
            </w: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1D6CD2">
              <w:rPr>
                <w:rFonts w:eastAsia="Calibri" w:cs="Arial"/>
                <w:color w:val="000000"/>
              </w:rPr>
              <w:lastRenderedPageBreak/>
              <w:t xml:space="preserve">Valorar y mejorar las capacidades condicionales a través de pruebas y actividades físicas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Fuerza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Velocidad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Resistencia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Frecuencia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cardiaca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Elasticidad y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flexibilidad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Pruebas físicas</w:t>
            </w:r>
          </w:p>
          <w:tbl>
            <w:tblPr>
              <w:tblW w:w="36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5"/>
            </w:tblGrid>
            <w:tr w:rsidR="0007225F" w:rsidRPr="001D6CD2" w:rsidTr="00127CB6">
              <w:trPr>
                <w:trHeight w:val="103"/>
              </w:trPr>
              <w:tc>
                <w:tcPr>
                  <w:tcW w:w="3615" w:type="dxa"/>
                </w:tcPr>
                <w:p w:rsidR="0007225F" w:rsidRDefault="0007225F" w:rsidP="00127C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Arial"/>
                      <w:color w:val="000000"/>
                      <w:lang w:eastAsia="es-AR"/>
                    </w:rPr>
                  </w:pPr>
                </w:p>
                <w:p w:rsidR="0007225F" w:rsidRDefault="0007225F" w:rsidP="00127C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Arial"/>
                      <w:color w:val="000000"/>
                      <w:lang w:eastAsia="es-AR"/>
                    </w:rPr>
                  </w:pPr>
                </w:p>
                <w:p w:rsidR="0007225F" w:rsidRDefault="0007225F" w:rsidP="00127C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Arial"/>
                      <w:color w:val="000000"/>
                      <w:lang w:eastAsia="es-AR"/>
                    </w:rPr>
                  </w:pPr>
                </w:p>
                <w:p w:rsidR="0007225F" w:rsidRDefault="0007225F" w:rsidP="00127C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Arial"/>
                      <w:color w:val="000000"/>
                      <w:lang w:eastAsia="es-AR"/>
                    </w:rPr>
                  </w:pPr>
                </w:p>
                <w:p w:rsidR="0007225F" w:rsidRDefault="0007225F" w:rsidP="00127C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Arial"/>
                      <w:color w:val="000000"/>
                      <w:lang w:eastAsia="es-AR"/>
                    </w:rPr>
                  </w:pPr>
                </w:p>
                <w:p w:rsidR="0007225F" w:rsidRDefault="0007225F" w:rsidP="00127C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Arial"/>
                      <w:color w:val="000000"/>
                      <w:lang w:eastAsia="es-AR"/>
                    </w:rPr>
                  </w:pPr>
                </w:p>
                <w:p w:rsidR="0007225F" w:rsidRDefault="0007225F" w:rsidP="00127C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Arial"/>
                      <w:color w:val="000000"/>
                      <w:lang w:eastAsia="es-AR"/>
                    </w:rPr>
                  </w:pPr>
                </w:p>
                <w:p w:rsidR="0007225F" w:rsidRPr="001D6CD2" w:rsidRDefault="0007225F" w:rsidP="00127C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Arial"/>
                      <w:color w:val="000000"/>
                      <w:lang w:eastAsia="es-AR"/>
                    </w:rPr>
                  </w:pPr>
                  <w:r w:rsidRPr="001D6CD2">
                    <w:rPr>
                      <w:rFonts w:eastAsia="Times New Roman" w:cs="Arial"/>
                      <w:bCs/>
                      <w:noProof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5BDF486" wp14:editId="435AB0A4">
                            <wp:simplePos x="0" y="0"/>
                            <wp:positionH relativeFrom="column">
                              <wp:posOffset>-836295</wp:posOffset>
                            </wp:positionH>
                            <wp:positionV relativeFrom="paragraph">
                              <wp:posOffset>-24130</wp:posOffset>
                            </wp:positionV>
                            <wp:extent cx="10782680" cy="23751"/>
                            <wp:effectExtent l="0" t="0" r="19050" b="33655"/>
                            <wp:wrapNone/>
                            <wp:docPr id="2" name="Conector rec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0782680" cy="2375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D52C1E8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85pt,-1.9pt" to="7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rL71gEAAJMDAAAOAAAAZHJzL2Uyb0RvYy54bWysU02P0zAQvSPxHyzfadKstltFTffQarkg&#10;qMTCfdaxE0v+ksc07b9n7ISqwA2RgzMfnpd5bya754s17Cwjau86vl7VnEknfK/d0PFvry8ftpxh&#10;AteD8U52/CqRP+/fv9tNoZWNH73pZWQE4rCdQsfHlEJbVShGaQFXPkhHSeWjhURuHKo+wkTo1lRN&#10;XW+qycc+RC8kIkWPc5LvC75SUqQvSqFMzHScekvljOV8y2e130E7RAijFksb8A9dWNCOPnqDOkIC&#10;9iPqv6CsFtGjV2klvK28UlrIwoHYrOs/2HwdIcjChcTBcJMJ/x+s+Hw+Rab7jjecObA0ogMNSiQf&#10;Wcwv1mSNpoAtXT24U1w8DKeYCV9UtEwZHb7T+IsERIpdisLXm8Lykpig4Lp+2jabLU1CULJ5eHpc&#10;Z/hqxsl4IWL6KL1l2ei40S4rAC2cP2Gar/66ksPOv2hjKA6tcWzq+ObhMaMD7ZIykMi0gdihGzgD&#10;M9CSihQLInqj+1ydi/GKBxPZGWhPaL16P71Sz5wZwEQJIlKepdnfSnM7R8BxLi6pfA1aqxPtttG2&#10;49v7auNyVpbtXEhlfWdFs/Xm+2sRusoeTb4otGxpXq17n+z7f2n/EwAA//8DAFBLAwQUAAYACAAA&#10;ACEACSFRs+AAAAAKAQAADwAAAGRycy9kb3ducmV2LnhtbEyPzU7DMBCE70i8g7VI3FonFEIV4lQI&#10;hHoDNdCK3raxiSP8E8VOm/L0bE5w29F8mp0pVqM17Kj60HonIJ0nwJSrvWxdI+Dj/WW2BBYiOonG&#10;OyXgrAKsysuLAnPpT26jjlVsGIW4kKMAHWOXcx5qrSyGue+UI+/L9xYjyb7hsscThVvDb5Ik4xZb&#10;Rx80dupJq/q7GqyA/ater3E/bMe33Tn9+eSmap+3QlxfjY8PwKIa4x8MU32qDiV1OvjBycCMgFm6&#10;SO+JpWtBGybiLstugR0mD3hZ8P8Tyl8AAAD//wMAUEsBAi0AFAAGAAgAAAAhALaDOJL+AAAA4QEA&#10;ABMAAAAAAAAAAAAAAAAAAAAAAFtDb250ZW50X1R5cGVzXS54bWxQSwECLQAUAAYACAAAACEAOP0h&#10;/9YAAACUAQAACwAAAAAAAAAAAAAAAAAvAQAAX3JlbHMvLnJlbHNQSwECLQAUAAYACAAAACEATOqy&#10;+9YBAACTAwAADgAAAAAAAAAAAAAAAAAuAgAAZHJzL2Uyb0RvYy54bWxQSwECLQAUAAYACAAAACEA&#10;CSFRs+AAAAAKAQAADwAAAAAAAAAAAAAAAAAwBAAAZHJzL2Rvd25yZXYueG1sUEsFBgAAAAAEAAQA&#10;8wAAAD0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1D6CD2">
              <w:rPr>
                <w:rFonts w:eastAsia="Calibri" w:cs="Arial"/>
                <w:color w:val="000000"/>
              </w:rPr>
              <w:t xml:space="preserve">Valorar y mejorar las capacidades condicionales a través de pruebas y actividades físicas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Fuerza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Velocidad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Resistencia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lastRenderedPageBreak/>
              <w:t>Frecuencia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cardiaca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Elasticidad y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flexibilidad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Pruebas físicas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1D6CD2">
              <w:rPr>
                <w:rFonts w:eastAsia="Calibri" w:cs="Arial"/>
                <w:color w:val="000000"/>
              </w:rPr>
              <w:t xml:space="preserve">Valorar y mejorar las capacidades condicionales a través de pruebas y actividades físicas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Fuerza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Velocidad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Resistencia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Frecuencia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cardiaca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Elasticidad y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flexibilidad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Pruebas físicas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lastRenderedPageBreak/>
              <w:t xml:space="preserve">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:rsidR="0007225F" w:rsidRPr="001D6CD2" w:rsidRDefault="0007225F" w:rsidP="00127CB6">
            <w:pPr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>Saludo, Explicación de los objetivos a desarrollar en clase.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b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>D.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  – Inducción a la práctica deportiva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       -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juegos tradicionales (caballito, carretilla, sentadilla </w:t>
            </w:r>
            <w:proofErr w:type="spellStart"/>
            <w:r w:rsidRPr="001D6CD2">
              <w:rPr>
                <w:rFonts w:eastAsia="Times New Roman" w:cs="Arial"/>
                <w:lang w:val="es-ES" w:eastAsia="es-ES"/>
              </w:rPr>
              <w:t>etc</w:t>
            </w:r>
            <w:proofErr w:type="spellEnd"/>
            <w:r w:rsidRPr="001D6CD2">
              <w:rPr>
                <w:rFonts w:eastAsia="Times New Roman" w:cs="Arial"/>
                <w:lang w:val="es-ES" w:eastAsia="es-ES"/>
              </w:rPr>
              <w:t>)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       -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capacidades condicionales (resistencia – 3 vueltas al colegio)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       -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 Diagnostico deportivo del grupo.  </w:t>
            </w:r>
          </w:p>
          <w:p w:rsidR="0007225F" w:rsidRPr="000149DF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     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C. </w:t>
            </w:r>
            <w:r w:rsidRPr="001D6CD2">
              <w:rPr>
                <w:rFonts w:eastAsia="Times New Roman" w:cs="Arial"/>
                <w:lang w:val="es-ES" w:eastAsia="es-ES"/>
              </w:rPr>
              <w:t xml:space="preserve">-  Vuelta a la calma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b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ind w:left="2"/>
              <w:jc w:val="center"/>
              <w:rPr>
                <w:rFonts w:eastAsia="Times New Roman" w:cs="Arial"/>
                <w:b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09375601" wp14:editId="2AEB1059">
                  <wp:extent cx="2304515" cy="1470025"/>
                  <wp:effectExtent l="0" t="0" r="635" b="0"/>
                  <wp:docPr id="1" name="Imagen 1" descr="20 Juegos tradicionales para niños muy popula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 Juegos tradicionales para niños muy popula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341" cy="1478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b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I.  </w:t>
            </w:r>
            <w:r w:rsidRPr="001D6CD2">
              <w:rPr>
                <w:rFonts w:eastAsia="Times New Roman" w:cs="Arial"/>
                <w:lang w:val="es-ES" w:eastAsia="es-ES"/>
              </w:rPr>
              <w:t>Saludo, Calentamiento dinámico general, Explicación de los objetivos a desarrollar en clase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b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b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b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D.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Toma de medidas antropométricas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b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lastRenderedPageBreak/>
              <w:t>C.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Vuelta a la calma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2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6DEF1B6" wp14:editId="01EBA29F">
                  <wp:extent cx="2233343" cy="1580332"/>
                  <wp:effectExtent l="0" t="0" r="0" b="1270"/>
                  <wp:docPr id="3" name="Imagen 3" descr="Cuerpo humano peso infantil prueba diagnóstica obesidad infantil, niño,  texto, mano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erpo humano peso infantil prueba diagnóstica obesidad infantil, niño,  texto, mano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212" cy="158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="Arial"/>
                <w:b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Saludo y</w:t>
            </w:r>
            <w:r w:rsidRPr="001D6CD2">
              <w:rPr>
                <w:rFonts w:eastAsia="Times New Roman" w:cs="Arial"/>
                <w:b/>
                <w:lang w:val="es-ES" w:eastAsia="es-ES"/>
              </w:rPr>
              <w:t xml:space="preserve"> </w:t>
            </w:r>
            <w:r w:rsidRPr="001D6CD2">
              <w:rPr>
                <w:rFonts w:eastAsia="Times New Roman" w:cs="Arial"/>
                <w:lang w:val="es-ES" w:eastAsia="es-ES"/>
              </w:rPr>
              <w:t>Explicación de los objetivos de la clase.</w:t>
            </w:r>
          </w:p>
          <w:p w:rsidR="0007225F" w:rsidRPr="001D6CD2" w:rsidRDefault="0007225F" w:rsidP="00127CB6">
            <w:pPr>
              <w:spacing w:after="0" w:line="240" w:lineRule="auto"/>
              <w:ind w:left="1080"/>
              <w:contextualSpacing/>
              <w:jc w:val="both"/>
              <w:rPr>
                <w:rFonts w:eastAsia="Times New Roman" w:cs="Arial"/>
                <w:b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b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D.  </w:t>
            </w:r>
            <w:r w:rsidRPr="001D6CD2">
              <w:rPr>
                <w:rFonts w:eastAsia="Times New Roman" w:cs="Arial"/>
                <w:lang w:val="es-ES" w:eastAsia="es-ES"/>
              </w:rPr>
              <w:t xml:space="preserve">Capacidad condicional de la resistencia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Salida al gimnasio (spinning)   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b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b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>C.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Vuelta a la calma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47CA5686" wp14:editId="38662554">
                  <wp:extent cx="2971800" cy="2100072"/>
                  <wp:effectExtent l="0" t="0" r="0" b="0"/>
                  <wp:docPr id="4" name="Imagen 4" descr="Indoor Cycling Vettoriali, Illustrazioni 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door Cycling Vettoriali, Illustrazioni 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515" cy="21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>HUMANOS: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 Educador físico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FISICOS: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-Escenario deportivo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HUMANOS: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 Educador físico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FISICOS: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-Escenario deportivo.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 pesa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 xml:space="preserve">- </w:t>
            </w:r>
            <w:proofErr w:type="spellStart"/>
            <w:r w:rsidRPr="001D6CD2">
              <w:rPr>
                <w:rFonts w:eastAsia="Times New Roman" w:cs="Arial"/>
                <w:lang w:val="es-ES" w:eastAsia="es-ES"/>
              </w:rPr>
              <w:t>Tallimetro</w:t>
            </w:r>
            <w:proofErr w:type="spellEnd"/>
            <w:r w:rsidRPr="001D6CD2">
              <w:rPr>
                <w:rFonts w:eastAsia="Times New Roman" w:cs="Arial"/>
                <w:lang w:val="es-ES" w:eastAsia="es-ES"/>
              </w:rPr>
              <w:t xml:space="preserve">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HUMANOS: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 Educador físico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FISICOS: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Bicicletas spinning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 xml:space="preserve"> -Repaso general de los objetivos desarrollados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Participación en clase</w:t>
            </w: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Observación 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Repaso general de los objetivos desarrollados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Participación en clase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Repaso general de los objetivos desarrollados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Participación en clase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720"/>
              <w:contextualSpacing/>
              <w:rPr>
                <w:rFonts w:eastAsia="Times New Roman" w:cs="Arial"/>
                <w:lang w:val="es-ES" w:eastAsia="es-ES"/>
              </w:rPr>
            </w:pPr>
          </w:p>
        </w:tc>
      </w:tr>
      <w:tr w:rsidR="0007225F" w:rsidRPr="001D6CD2" w:rsidTr="00127CB6">
        <w:tc>
          <w:tcPr>
            <w:tcW w:w="127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Cs/>
                <w:lang w:val="es-ES_tradnl" w:eastAsia="es-ES"/>
              </w:rPr>
              <w:t>2</w:t>
            </w: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1D6CD2">
              <w:rPr>
                <w:rFonts w:eastAsia="Calibri" w:cs="Arial"/>
                <w:color w:val="000000"/>
              </w:rPr>
              <w:t xml:space="preserve">Valorar y mejorar las capacidades condicionales a través de pruebas y actividades físicas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Fuerza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Velocidad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Resistencia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Frecuencia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cardiaca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lastRenderedPageBreak/>
              <w:t>Elasticidad y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flexibilidad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Pruebas físicas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</w:tc>
        <w:tc>
          <w:tcPr>
            <w:tcW w:w="7020" w:type="dxa"/>
          </w:tcPr>
          <w:p w:rsidR="0007225F" w:rsidRPr="001D6CD2" w:rsidRDefault="0007225F" w:rsidP="00127CB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 xml:space="preserve">Saludo y explicación del objetivo de la sesión de clase. </w:t>
            </w:r>
          </w:p>
          <w:p w:rsidR="0007225F" w:rsidRPr="001D6CD2" w:rsidRDefault="0007225F" w:rsidP="00127CB6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Actividad grupal  </w:t>
            </w:r>
          </w:p>
          <w:p w:rsidR="0007225F" w:rsidRPr="001D6CD2" w:rsidRDefault="0007225F" w:rsidP="00127CB6">
            <w:pPr>
              <w:spacing w:after="0" w:line="240" w:lineRule="auto"/>
              <w:contextualSpacing/>
              <w:jc w:val="both"/>
              <w:rPr>
                <w:rFonts w:eastAsia="Times New Roman" w:cs="Arial"/>
                <w:b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D.  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   circuito de las diferentes capacidades condicionales.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1. fuerza explosiva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2. velocidad entre conos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3. fuerza abdominal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4. fuerza de brazos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5. trote continuo 20mts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 xml:space="preserve">          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C. 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 Estiramiento y evaluación de la sesión de clase.</w:t>
            </w: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1B2DF68" wp14:editId="06317519">
                  <wp:extent cx="2619375" cy="1759347"/>
                  <wp:effectExtent l="0" t="0" r="0" b="0"/>
                  <wp:docPr id="5" name="Imagen 5" descr="10 ejercicios de fuerza explosiva - ¡Los mejor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 ejercicios de fuerza explosiva - ¡Los mejor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659" cy="17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>HUMANOS: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 Educador físico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FISICOS: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-Conos 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-Escenario deportivo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Repaso general de los objetivos desarrollados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Participación en clase</w:t>
            </w: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Observación </w:t>
            </w:r>
          </w:p>
          <w:p w:rsidR="0007225F" w:rsidRPr="001D6CD2" w:rsidRDefault="0007225F" w:rsidP="00127CB6">
            <w:pPr>
              <w:spacing w:after="0" w:line="240" w:lineRule="auto"/>
              <w:ind w:left="720"/>
              <w:contextualSpacing/>
              <w:rPr>
                <w:rFonts w:eastAsia="Times New Roman" w:cs="Arial"/>
                <w:lang w:val="es-ES" w:eastAsia="es-ES"/>
              </w:rPr>
            </w:pPr>
          </w:p>
        </w:tc>
      </w:tr>
      <w:tr w:rsidR="0007225F" w:rsidRPr="001D6CD2" w:rsidTr="00127CB6">
        <w:tc>
          <w:tcPr>
            <w:tcW w:w="127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Cs/>
                <w:lang w:val="es-ES_tradnl" w:eastAsia="es-ES"/>
              </w:rPr>
              <w:lastRenderedPageBreak/>
              <w:t>2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1D6CD2">
              <w:rPr>
                <w:rFonts w:eastAsia="Calibri" w:cs="Arial"/>
                <w:color w:val="000000"/>
              </w:rPr>
              <w:t xml:space="preserve">Valorar y mejorar las capacidades condicionales a través de pruebas y actividades físicas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Fuerza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Velocidad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Resistencia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Frecuencia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cardiaca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Elasticidad y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flexibilidad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Pruebas físicas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07225F" w:rsidRPr="001D6CD2" w:rsidRDefault="0007225F" w:rsidP="00127CB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>Saludo y explicación de los objetivos a desarrollar.</w:t>
            </w:r>
          </w:p>
          <w:p w:rsidR="0007225F" w:rsidRPr="001D6CD2" w:rsidRDefault="002176CA" w:rsidP="00127CB6">
            <w:pPr>
              <w:spacing w:after="0" w:line="240" w:lineRule="auto"/>
              <w:ind w:left="108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Calentamiento práctico</w:t>
            </w:r>
            <w:r w:rsidR="0007225F" w:rsidRPr="001D6CD2">
              <w:rPr>
                <w:rFonts w:eastAsia="Times New Roman" w:cs="Arial"/>
                <w:lang w:val="es-ES" w:eastAsia="es-ES"/>
              </w:rPr>
              <w:t>.</w:t>
            </w:r>
          </w:p>
          <w:p w:rsidR="0007225F" w:rsidRPr="001D6CD2" w:rsidRDefault="0007225F" w:rsidP="00127CB6">
            <w:pPr>
              <w:spacing w:after="0" w:line="240" w:lineRule="auto"/>
              <w:ind w:left="108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>D.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Concepto del Vo2 Máximo.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      -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Tabla del Vo2 Máximo y práctica.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      -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Calentamiento dinámico general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      -</w:t>
            </w:r>
            <w:r w:rsidRPr="001D6CD2">
              <w:rPr>
                <w:rFonts w:eastAsia="Times New Roman" w:cs="Arial"/>
                <w:lang w:val="es-ES" w:eastAsia="es-ES"/>
              </w:rPr>
              <w:t xml:space="preserve"> Test de Laguer </w:t>
            </w:r>
          </w:p>
          <w:p w:rsidR="0007225F" w:rsidRPr="001D6CD2" w:rsidRDefault="0007225F" w:rsidP="00127CB6">
            <w:pPr>
              <w:spacing w:after="0" w:line="240" w:lineRule="auto"/>
              <w:ind w:left="2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       - Práctica Deportiva.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>C</w:t>
            </w:r>
            <w:r w:rsidRPr="001D6CD2">
              <w:rPr>
                <w:rFonts w:eastAsia="Times New Roman" w:cs="Arial"/>
                <w:lang w:val="es-ES" w:eastAsia="es-ES"/>
              </w:rPr>
              <w:t>. Estiramiento pasivo</w:t>
            </w: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3265EB2B" wp14:editId="0AFB951C">
                  <wp:extent cx="2790825" cy="1847850"/>
                  <wp:effectExtent l="0" t="0" r="9525" b="0"/>
                  <wp:docPr id="6" name="Imagen 6" descr="Test Course-Navette o test de Lé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st Course-Navette o test de Lé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    </w:t>
            </w:r>
          </w:p>
        </w:tc>
        <w:tc>
          <w:tcPr>
            <w:tcW w:w="2127" w:type="dxa"/>
          </w:tcPr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>HUMANOS: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 Educador físico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FISICOS: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 Test de Laguer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-Escenario deportivo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Repaso general de los objetivos desarrollados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Participación en clase</w:t>
            </w: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Observación </w:t>
            </w: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Evaluación 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</w:tc>
      </w:tr>
      <w:tr w:rsidR="0007225F" w:rsidRPr="001D6CD2" w:rsidTr="00127CB6">
        <w:tc>
          <w:tcPr>
            <w:tcW w:w="127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Cs/>
                <w:lang w:val="es-ES_tradnl" w:eastAsia="es-ES"/>
              </w:rPr>
              <w:lastRenderedPageBreak/>
              <w:t>2</w:t>
            </w: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1D6CD2">
              <w:rPr>
                <w:rFonts w:eastAsia="Calibri" w:cs="Arial"/>
                <w:color w:val="000000"/>
              </w:rPr>
              <w:t xml:space="preserve">Valorar y mejorar las capacidades condicionales a través de pruebas y actividades físicas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Fuerza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Velocidad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Resistencia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Frecuencia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cardiaca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Elasticidad y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flexibilidad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Pruebas físicas</w:t>
            </w:r>
          </w:p>
        </w:tc>
        <w:tc>
          <w:tcPr>
            <w:tcW w:w="7020" w:type="dxa"/>
          </w:tcPr>
          <w:p w:rsidR="0007225F" w:rsidRPr="001D6CD2" w:rsidRDefault="0007225F" w:rsidP="00127CB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Saludo y verificación de los objetivos </w:t>
            </w:r>
          </w:p>
          <w:p w:rsidR="0007225F" w:rsidRPr="001D6CD2" w:rsidRDefault="0007225F" w:rsidP="00127CB6">
            <w:pPr>
              <w:spacing w:after="0" w:line="240" w:lineRule="auto"/>
              <w:ind w:left="108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Calentamiento: propuesta por los hombres (trabajo equipo)</w:t>
            </w:r>
          </w:p>
          <w:p w:rsidR="0007225F" w:rsidRPr="001D6CD2" w:rsidRDefault="0007225F" w:rsidP="00127CB6">
            <w:pPr>
              <w:spacing w:after="0" w:line="240" w:lineRule="auto"/>
              <w:ind w:left="108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108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D.  </w:t>
            </w:r>
            <w:r w:rsidRPr="001D6CD2">
              <w:rPr>
                <w:rFonts w:eastAsia="Times New Roman" w:cs="Arial"/>
                <w:lang w:val="es-ES" w:eastAsia="es-ES"/>
              </w:rPr>
              <w:t>Caracterización del atletismo por pruebas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-prueba de velocidad.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-práctica deportiva.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C.    </w:t>
            </w:r>
            <w:r w:rsidRPr="001D6CD2">
              <w:rPr>
                <w:rFonts w:eastAsia="Times New Roman" w:cs="Arial"/>
                <w:lang w:val="es-ES" w:eastAsia="es-ES"/>
              </w:rPr>
              <w:t>Evaluación de la sesión</w:t>
            </w: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- estiramiento pasivo </w:t>
            </w: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0940765" wp14:editId="79EC9EAE">
                  <wp:extent cx="2821822" cy="1628703"/>
                  <wp:effectExtent l="0" t="0" r="0" b="0"/>
                  <wp:docPr id="7" name="Imagen 7" descr="La velocidad: qué es, carácterísticas y ejemplos - Escolar - ABC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a velocidad: qué es, carácterísticas y ejemplos - Escolar - ABC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394" cy="163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HUMANOS: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 Educador físico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FISICOS: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-Escenario deportivo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Repaso general de los objetivos desarrollados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Participación en clase</w:t>
            </w: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Observación </w:t>
            </w: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Evaluación 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</w:tc>
      </w:tr>
      <w:tr w:rsidR="0007225F" w:rsidRPr="001D6CD2" w:rsidTr="00127CB6">
        <w:tc>
          <w:tcPr>
            <w:tcW w:w="127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Cs/>
                <w:lang w:val="es-ES_tradnl" w:eastAsia="es-ES"/>
              </w:rPr>
              <w:lastRenderedPageBreak/>
              <w:t>2</w:t>
            </w: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1D6CD2">
              <w:rPr>
                <w:rFonts w:eastAsia="Calibri" w:cs="Arial"/>
                <w:color w:val="000000"/>
              </w:rPr>
              <w:t xml:space="preserve">Valorar y mejorar las capacidades condicionales a través de pruebas y actividades físicas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Fuerza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Velocidad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Resistencia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Frecuencia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cardiaca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Elasticidad y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flexibilidad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Pruebas físicas</w:t>
            </w:r>
          </w:p>
        </w:tc>
        <w:tc>
          <w:tcPr>
            <w:tcW w:w="7020" w:type="dxa"/>
          </w:tcPr>
          <w:p w:rsidR="0007225F" w:rsidRPr="001D6CD2" w:rsidRDefault="0007225F" w:rsidP="00127CB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Saludo y calentamiento: propuesta de las mujeres (trabajo en equipo)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>D</w:t>
            </w:r>
            <w:r w:rsidRPr="001D6CD2">
              <w:rPr>
                <w:rFonts w:eastAsia="Times New Roman" w:cs="Arial"/>
                <w:lang w:val="es-ES" w:eastAsia="es-ES"/>
              </w:rPr>
              <w:t>. capacidades condicionales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-test de velocidad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-práctica deportiva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C. </w:t>
            </w:r>
            <w:r w:rsidRPr="001D6CD2">
              <w:rPr>
                <w:rFonts w:eastAsia="Times New Roman" w:cs="Arial"/>
                <w:lang w:val="es-ES" w:eastAsia="es-ES"/>
              </w:rPr>
              <w:t>Evaluación de la sesión</w:t>
            </w:r>
            <w:r w:rsidRPr="001D6CD2">
              <w:rPr>
                <w:rFonts w:eastAsia="Times New Roman" w:cs="Arial"/>
                <w:b/>
                <w:lang w:val="es-ES" w:eastAsia="es-ES"/>
              </w:rPr>
              <w:t xml:space="preserve"> </w:t>
            </w:r>
            <w:r w:rsidRPr="001D6CD2">
              <w:rPr>
                <w:rFonts w:eastAsia="Times New Roman" w:cs="Arial"/>
                <w:lang w:val="es-ES" w:eastAsia="es-ES"/>
              </w:rPr>
              <w:t>y estiramiento pasivo.</w:t>
            </w: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0590761F" wp14:editId="12102EF3">
                  <wp:extent cx="2457450" cy="1823720"/>
                  <wp:effectExtent l="0" t="0" r="0" b="5080"/>
                  <wp:docPr id="8" name="Imagen 8" descr="Top 99+ imagen dibujos de rapidez - Thptnganamst.edu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op 99+ imagen dibujos de rapidez - Thptnganamst.edu.v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874" cy="183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HUMANOS: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 Educador físico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FISICOS: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-Balones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-Escenario deportivo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Repaso general de los objetivos desarrollados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Participación en clase</w:t>
            </w: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Observación </w:t>
            </w: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Evaluación 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</w:tc>
      </w:tr>
      <w:tr w:rsidR="0007225F" w:rsidRPr="001D6CD2" w:rsidTr="00127CB6">
        <w:tc>
          <w:tcPr>
            <w:tcW w:w="1277" w:type="dxa"/>
          </w:tcPr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Cs/>
                <w:lang w:val="es-ES_tradnl" w:eastAsia="es-ES"/>
              </w:rPr>
              <w:t>2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bCs/>
                <w:lang w:val="es-ES_tradnl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 xml:space="preserve">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1D6CD2">
              <w:rPr>
                <w:rFonts w:eastAsia="Calibri" w:cs="Arial"/>
                <w:color w:val="000000"/>
              </w:rPr>
              <w:t xml:space="preserve">Valorar y mejorar las capacidades condicionales a través de pruebas y actividades físicas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Fuerza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Velocidad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Resistencia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Frecuencia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cardiaca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Elasticidad y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flexibilidad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Pruebas físicas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07225F" w:rsidRPr="001D6CD2" w:rsidRDefault="0007225F" w:rsidP="00127CB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Arial"/>
                <w:b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>Saludo, Evaluación del periodo y actividad deportiva.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D.   </w:t>
            </w:r>
            <w:r w:rsidRPr="001D6CD2">
              <w:rPr>
                <w:rFonts w:eastAsia="Times New Roman" w:cs="Arial"/>
                <w:lang w:val="es-ES" w:eastAsia="es-ES"/>
              </w:rPr>
              <w:t xml:space="preserve">salida gimnasio – capacidad condicional (resistencia) </w:t>
            </w:r>
            <w:proofErr w:type="spellStart"/>
            <w:r w:rsidRPr="001D6CD2">
              <w:rPr>
                <w:rFonts w:eastAsia="Times New Roman" w:cs="Arial"/>
                <w:lang w:val="es-ES" w:eastAsia="es-ES"/>
              </w:rPr>
              <w:t>crossfitt</w:t>
            </w:r>
            <w:proofErr w:type="spellEnd"/>
            <w:r w:rsidRPr="001D6CD2">
              <w:rPr>
                <w:rFonts w:eastAsia="Times New Roman" w:cs="Arial"/>
                <w:lang w:val="es-ES" w:eastAsia="es-ES"/>
              </w:rPr>
              <w:t xml:space="preserve">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b/>
                <w:lang w:val="es-ES" w:eastAsia="es-ES"/>
              </w:rPr>
              <w:t xml:space="preserve">C.  </w:t>
            </w:r>
            <w:r w:rsidRPr="001D6CD2">
              <w:rPr>
                <w:rFonts w:eastAsia="Times New Roman" w:cs="Arial"/>
                <w:lang w:val="es-ES" w:eastAsia="es-ES"/>
              </w:rPr>
              <w:t>Estiramiento pasivo.</w:t>
            </w:r>
          </w:p>
          <w:p w:rsidR="0007225F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11E5CFC9" wp14:editId="38610BA4">
                  <wp:extent cx="2809875" cy="2028825"/>
                  <wp:effectExtent l="0" t="0" r="9525" b="9525"/>
                  <wp:docPr id="9" name="Imagen 9" descr="Colección de siluetas de entrenamiento crossfit. | Vecto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olección de siluetas de entrenamiento crossfit. | Vector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954" cy="2034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>HUMANOS: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 Educador físico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FISICOS: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-Escenario deportivo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- Gimnasio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Repaso general de los objetivos desarrollados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Participación en clase</w:t>
            </w: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Observación </w:t>
            </w: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Evaluación 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</w:tc>
      </w:tr>
      <w:tr w:rsidR="0007225F" w:rsidRPr="001D6CD2" w:rsidTr="00127CB6">
        <w:tc>
          <w:tcPr>
            <w:tcW w:w="127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Cs/>
                <w:lang w:val="es-ES_tradnl" w:eastAsia="es-ES"/>
              </w:rPr>
              <w:t>2</w:t>
            </w:r>
          </w:p>
        </w:tc>
        <w:tc>
          <w:tcPr>
            <w:tcW w:w="3327" w:type="dxa"/>
          </w:tcPr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1D6CD2">
              <w:rPr>
                <w:rFonts w:eastAsia="Calibri" w:cs="Arial"/>
                <w:color w:val="000000"/>
              </w:rPr>
              <w:t xml:space="preserve">Valorar y mejorar las capacidades condicionales a través de pruebas y actividades físicas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Fuerza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Velocidad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Resistencia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Frecuencia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cardiaca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Elasticidad y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flexibilidad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Pruebas físicas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I.</w:t>
            </w:r>
            <w:r w:rsidRPr="001D6CD2">
              <w:rPr>
                <w:rFonts w:eastAsia="Times New Roman" w:cs="Arial"/>
                <w:lang w:val="es-ES" w:eastAsia="es-ES"/>
              </w:rPr>
              <w:tab/>
              <w:t>Saludo, actividad deportiva.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D.  Autoevaluación. 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C.  Estiramiento pasivo.</w:t>
            </w:r>
          </w:p>
        </w:tc>
        <w:tc>
          <w:tcPr>
            <w:tcW w:w="2127" w:type="dxa"/>
          </w:tcPr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HUMANOS: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 Educador físico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FISICOS: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-Balones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-Escenario deportivo</w:t>
            </w:r>
          </w:p>
        </w:tc>
        <w:tc>
          <w:tcPr>
            <w:tcW w:w="3327" w:type="dxa"/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Repaso general de los objetivos desarrollados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Participación en clase</w:t>
            </w: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Observación </w:t>
            </w: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Evaluación 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</w:tc>
      </w:tr>
      <w:tr w:rsidR="0007225F" w:rsidRPr="001D6CD2" w:rsidTr="00127CB6">
        <w:tc>
          <w:tcPr>
            <w:tcW w:w="1277" w:type="dxa"/>
          </w:tcPr>
          <w:p w:rsidR="0007225F" w:rsidRPr="001D6CD2" w:rsidRDefault="0007225F" w:rsidP="00127CB6">
            <w:pPr>
              <w:spacing w:after="0" w:line="240" w:lineRule="auto"/>
              <w:jc w:val="center"/>
              <w:rPr>
                <w:rFonts w:eastAsia="Times New Roman" w:cs="Arial"/>
                <w:bCs/>
                <w:lang w:val="es-ES_tradnl" w:eastAsia="es-ES"/>
              </w:rPr>
            </w:pPr>
            <w:r w:rsidRPr="001D6CD2">
              <w:rPr>
                <w:rFonts w:eastAsia="Times New Roman" w:cs="Arial"/>
                <w:bCs/>
                <w:lang w:val="es-ES_tradnl" w:eastAsia="es-ES"/>
              </w:rPr>
              <w:t>2</w:t>
            </w:r>
          </w:p>
        </w:tc>
        <w:tc>
          <w:tcPr>
            <w:tcW w:w="3327" w:type="dxa"/>
          </w:tcPr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1D6CD2">
              <w:rPr>
                <w:rFonts w:eastAsia="Calibri" w:cs="Arial"/>
                <w:color w:val="000000"/>
              </w:rPr>
              <w:t xml:space="preserve">Valorar y mejorar las capacidades condicionales a través de pruebas y actividades físicas 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Fuerza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Velocidad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Resistencia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lastRenderedPageBreak/>
              <w:t>Frecuencia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cardiaca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Elasticidad y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flexibilidad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  <w:r w:rsidRPr="001D6CD2">
              <w:rPr>
                <w:rFonts w:eastAsia="Times New Roman" w:cs="Arial"/>
                <w:color w:val="000000"/>
                <w:lang w:eastAsia="es-AR"/>
              </w:rPr>
              <w:t>Pruebas físicas</w:t>
            </w:r>
          </w:p>
          <w:p w:rsidR="0007225F" w:rsidRPr="001D6CD2" w:rsidRDefault="0007225F" w:rsidP="0012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07225F" w:rsidRPr="001D6CD2" w:rsidRDefault="0007225F" w:rsidP="00127CB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>Saludo, actividad deportiva.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D.  Autoevaluación. 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C.  Estiramiento pasivo.</w:t>
            </w:r>
          </w:p>
        </w:tc>
        <w:tc>
          <w:tcPr>
            <w:tcW w:w="2127" w:type="dxa"/>
          </w:tcPr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lastRenderedPageBreak/>
              <w:t>HUMANOS: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1 Educador físico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FISICOS: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-Balones </w:t>
            </w:r>
          </w:p>
          <w:p w:rsidR="0007225F" w:rsidRPr="001D6CD2" w:rsidRDefault="0007225F" w:rsidP="00127CB6">
            <w:pPr>
              <w:spacing w:after="0" w:line="240" w:lineRule="auto"/>
              <w:jc w:val="both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-Escenario deportivo</w:t>
            </w:r>
          </w:p>
        </w:tc>
        <w:tc>
          <w:tcPr>
            <w:tcW w:w="3327" w:type="dxa"/>
          </w:tcPr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Repaso general de los objetivos desarrollados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>Participación en clase</w:t>
            </w:r>
          </w:p>
          <w:p w:rsidR="0007225F" w:rsidRPr="001D6CD2" w:rsidRDefault="0007225F" w:rsidP="00127CB6">
            <w:pPr>
              <w:spacing w:after="0" w:line="240" w:lineRule="auto"/>
              <w:ind w:left="68"/>
              <w:rPr>
                <w:rFonts w:eastAsia="Times New Roman" w:cs="Arial"/>
                <w:lang w:val="es-ES" w:eastAsia="es-ES"/>
              </w:rPr>
            </w:pP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Observación </w:t>
            </w:r>
          </w:p>
          <w:p w:rsidR="0007225F" w:rsidRPr="001D6CD2" w:rsidRDefault="0007225F" w:rsidP="00127C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Arial"/>
                <w:lang w:val="es-ES" w:eastAsia="es-ES"/>
              </w:rPr>
            </w:pPr>
            <w:r w:rsidRPr="001D6CD2">
              <w:rPr>
                <w:rFonts w:eastAsia="Times New Roman" w:cs="Arial"/>
                <w:lang w:val="es-ES" w:eastAsia="es-ES"/>
              </w:rPr>
              <w:t xml:space="preserve">Evaluación </w:t>
            </w:r>
          </w:p>
          <w:p w:rsidR="0007225F" w:rsidRPr="001D6CD2" w:rsidRDefault="0007225F" w:rsidP="00127CB6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</w:p>
        </w:tc>
      </w:tr>
    </w:tbl>
    <w:p w:rsidR="00092EDD" w:rsidRDefault="00092EDD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p w:rsidR="002176CA" w:rsidRDefault="002176CA"/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2176CA" w:rsidRPr="00002D9F" w:rsidTr="00BB60BE">
        <w:tc>
          <w:tcPr>
            <w:tcW w:w="5246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lastRenderedPageBreak/>
              <w:t xml:space="preserve">MATERIA: Educación Física </w:t>
            </w:r>
          </w:p>
        </w:tc>
        <w:tc>
          <w:tcPr>
            <w:tcW w:w="8505" w:type="dxa"/>
          </w:tcPr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PROFESOR (A): Daniel Alcaraz Fernández </w:t>
            </w:r>
          </w:p>
        </w:tc>
        <w:tc>
          <w:tcPr>
            <w:tcW w:w="3260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GRADO: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Decimo A - B</w:t>
            </w:r>
          </w:p>
        </w:tc>
      </w:tr>
      <w:tr w:rsidR="002176CA" w:rsidRPr="00002D9F" w:rsidTr="00BB60B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PERIODO: 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FECHA: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Semana del 31 de Marzo al 13</w:t>
            </w:r>
            <w:r w:rsidRPr="001C3B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de junio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NÙMERO DE HORAS: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2</w:t>
            </w: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0</w:t>
            </w:r>
          </w:p>
        </w:tc>
      </w:tr>
    </w:tbl>
    <w:p w:rsidR="002176CA" w:rsidRPr="00002D9F" w:rsidRDefault="002176CA" w:rsidP="002176CA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tbl>
      <w:tblPr>
        <w:tblW w:w="170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969"/>
        <w:gridCol w:w="6378"/>
        <w:gridCol w:w="2127"/>
        <w:gridCol w:w="3327"/>
      </w:tblGrid>
      <w:tr w:rsidR="002176CA" w:rsidRPr="00002D9F" w:rsidTr="00BB60BE">
        <w:tc>
          <w:tcPr>
            <w:tcW w:w="1277" w:type="dxa"/>
          </w:tcPr>
          <w:p w:rsidR="002176CA" w:rsidRPr="00002D9F" w:rsidRDefault="002176CA" w:rsidP="00BB6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CLASE 5</w:t>
            </w:r>
            <w:r w:rsidRPr="00002D9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0’</w:t>
            </w:r>
          </w:p>
        </w:tc>
        <w:tc>
          <w:tcPr>
            <w:tcW w:w="3969" w:type="dxa"/>
          </w:tcPr>
          <w:p w:rsidR="002176CA" w:rsidRPr="00002D9F" w:rsidRDefault="002176CA" w:rsidP="00BB6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LOGRO Y TEMAS</w:t>
            </w:r>
          </w:p>
        </w:tc>
        <w:tc>
          <w:tcPr>
            <w:tcW w:w="6378" w:type="dxa"/>
          </w:tcPr>
          <w:p w:rsidR="002176CA" w:rsidRPr="00002D9F" w:rsidRDefault="002176CA" w:rsidP="00BB6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ESTRATEGIAS DE ENSEÑANZA Y APRENDIZAJE</w:t>
            </w:r>
          </w:p>
          <w:p w:rsidR="002176CA" w:rsidRPr="00002D9F" w:rsidRDefault="002176CA" w:rsidP="00BB6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127" w:type="dxa"/>
          </w:tcPr>
          <w:p w:rsidR="002176CA" w:rsidRPr="00002D9F" w:rsidRDefault="002176CA" w:rsidP="00BB6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RECURSOS</w:t>
            </w:r>
          </w:p>
        </w:tc>
        <w:tc>
          <w:tcPr>
            <w:tcW w:w="3327" w:type="dxa"/>
          </w:tcPr>
          <w:p w:rsidR="002176CA" w:rsidRPr="00002D9F" w:rsidRDefault="002176CA" w:rsidP="00BB6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es-ES_tradnl" w:eastAsia="es-ES"/>
              </w:rPr>
              <w:t>INSTRUMENTOS DE EVALUACIÓN</w:t>
            </w:r>
          </w:p>
        </w:tc>
      </w:tr>
      <w:tr w:rsidR="002176CA" w:rsidRPr="00002D9F" w:rsidTr="00BB60BE">
        <w:trPr>
          <w:trHeight w:val="5435"/>
        </w:trPr>
        <w:tc>
          <w:tcPr>
            <w:tcW w:w="127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3413EC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3969" w:type="dxa"/>
          </w:tcPr>
          <w:p w:rsidR="002176CA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lastRenderedPageBreak/>
              <w:t xml:space="preserve">Valorar la actividad física como medio de preservación de la buena salud </w:t>
            </w:r>
            <w:r>
              <w:rPr>
                <w:rFonts w:ascii="Arial" w:hAnsi="Arial" w:cs="Arial"/>
                <w:sz w:val="20"/>
              </w:rPr>
              <w:t>para una mejor calidad de vida.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Fisiología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óseo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muscular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circulatorio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respiratorio</w:t>
            </w:r>
          </w:p>
          <w:p w:rsidR="002176CA" w:rsidRDefault="002176CA" w:rsidP="00BB60BE">
            <w:pPr>
              <w:pStyle w:val="Sinespaciado"/>
            </w:pPr>
            <w:r>
              <w:t>Enfermedades por sedentarismo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Obesidad, </w:t>
            </w:r>
            <w:r w:rsidRPr="009E17E6">
              <w:rPr>
                <w:rFonts w:ascii="Arial" w:hAnsi="Arial" w:cs="Arial"/>
                <w:sz w:val="20"/>
                <w:szCs w:val="20"/>
              </w:rPr>
              <w:t xml:space="preserve">Hipercolesterolemia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>Infarto agudo de miocardio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Nutrición y dietética </w:t>
            </w:r>
          </w:p>
          <w:p w:rsidR="002176CA" w:rsidRDefault="002176CA" w:rsidP="00BB60BE">
            <w:pPr>
              <w:pStyle w:val="Sinespaciado"/>
            </w:pPr>
          </w:p>
          <w:p w:rsidR="002176CA" w:rsidRDefault="002176CA" w:rsidP="00BB60BE">
            <w:pPr>
              <w:pStyle w:val="Sinespaciado"/>
            </w:pPr>
          </w:p>
          <w:p w:rsidR="002176CA" w:rsidRDefault="002176CA" w:rsidP="00BB60BE">
            <w:pPr>
              <w:pStyle w:val="Sinespaciado"/>
            </w:pPr>
          </w:p>
          <w:p w:rsidR="002176CA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 xml:space="preserve">Valorar la actividad física como medio de preservación de la buena salud </w:t>
            </w:r>
            <w:r>
              <w:rPr>
                <w:rFonts w:ascii="Arial" w:hAnsi="Arial" w:cs="Arial"/>
                <w:sz w:val="20"/>
              </w:rPr>
              <w:t>para una mejor calidad de vida.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Fisiología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óseo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muscular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circulatorio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respiratorio</w:t>
            </w:r>
          </w:p>
          <w:p w:rsidR="002176CA" w:rsidRDefault="002176CA" w:rsidP="00BB60BE">
            <w:pPr>
              <w:pStyle w:val="Sinespaciado"/>
            </w:pPr>
            <w:r>
              <w:t>Enfermedades por sedentarismo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Obesidad, </w:t>
            </w:r>
            <w:r w:rsidRPr="009E17E6">
              <w:rPr>
                <w:rFonts w:ascii="Arial" w:hAnsi="Arial" w:cs="Arial"/>
                <w:sz w:val="20"/>
                <w:szCs w:val="20"/>
              </w:rPr>
              <w:t xml:space="preserve">Hipercolesterolemia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>Infarto agudo de miocardio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lastRenderedPageBreak/>
              <w:t xml:space="preserve">Nutrición y dietética </w:t>
            </w:r>
          </w:p>
          <w:p w:rsidR="002176CA" w:rsidRPr="000858ED" w:rsidRDefault="002176CA" w:rsidP="00BB60BE">
            <w:pPr>
              <w:rPr>
                <w:lang w:val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 xml:space="preserve">Valorar la actividad física como medio de preservación de la buena salud </w:t>
            </w:r>
            <w:r>
              <w:rPr>
                <w:rFonts w:ascii="Arial" w:hAnsi="Arial" w:cs="Arial"/>
                <w:sz w:val="20"/>
              </w:rPr>
              <w:t>para una mejor calidad de vida.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Fisiología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óseo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muscular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circulatorio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respiratorio</w:t>
            </w:r>
          </w:p>
          <w:p w:rsidR="002176CA" w:rsidRDefault="002176CA" w:rsidP="00BB60BE">
            <w:pPr>
              <w:pStyle w:val="Sinespaciado"/>
            </w:pPr>
            <w:r>
              <w:t>Enfermedades por sedentarismo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Obesidad, </w:t>
            </w:r>
            <w:r w:rsidRPr="009E17E6">
              <w:rPr>
                <w:rFonts w:ascii="Arial" w:hAnsi="Arial" w:cs="Arial"/>
                <w:sz w:val="20"/>
                <w:szCs w:val="20"/>
              </w:rPr>
              <w:t xml:space="preserve">Hipercolesterolemia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>Infarto agudo de miocardio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Nutrición y dietética </w:t>
            </w:r>
          </w:p>
          <w:p w:rsidR="002176CA" w:rsidRPr="000858ED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</w:p>
          <w:p w:rsidR="002176CA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6378" w:type="dxa"/>
            <w:tcBorders>
              <w:right w:val="single" w:sz="12" w:space="0" w:color="auto"/>
            </w:tcBorders>
          </w:tcPr>
          <w:p w:rsidR="002176CA" w:rsidRPr="00002D9F" w:rsidRDefault="002176CA" w:rsidP="00BB60BE">
            <w:pPr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>Saludo, Explicación de los objetivos a desarrollar en clase.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176CA" w:rsidRDefault="002176CA" w:rsidP="00BB60BE">
            <w:pPr>
              <w:tabs>
                <w:tab w:val="left" w:pos="1620"/>
              </w:tabs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</w:t>
            </w:r>
            <w:r>
              <w:rPr>
                <w:rFonts w:ascii="Arial" w:eastAsia="Times New Roman" w:hAnsi="Arial" w:cs="Arial"/>
                <w:lang w:val="es-ES" w:eastAsia="es-ES"/>
              </w:rPr>
              <w:t>fisiología humana</w:t>
            </w:r>
          </w:p>
          <w:p w:rsidR="002176CA" w:rsidRPr="00002D9F" w:rsidRDefault="002176CA" w:rsidP="00BB60BE">
            <w:pPr>
              <w:tabs>
                <w:tab w:val="left" w:pos="1620"/>
              </w:tabs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Práctica deportiva (resistencia)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  Vuelta a la calma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</w:t>
            </w:r>
          </w:p>
          <w:p w:rsidR="002176CA" w:rsidRPr="00002D9F" w:rsidRDefault="003413EC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pict>
                <v:rect id="_x0000_i1026" style="width:0;height:1.5pt" o:hralign="center" o:hrstd="t" o:hr="t" fillcolor="#a0a0a0" stroked="f"/>
              </w:pict>
            </w:r>
            <w:r w:rsidR="002176CA"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I.  </w:t>
            </w:r>
            <w:r w:rsidR="002176CA" w:rsidRPr="00002D9F">
              <w:rPr>
                <w:rFonts w:ascii="Arial" w:eastAsia="Times New Roman" w:hAnsi="Arial" w:cs="Arial"/>
                <w:lang w:val="es-ES" w:eastAsia="es-ES"/>
              </w:rPr>
              <w:t>Saludo, Explicación de los objetivos a desarrollar en clase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</w:t>
            </w:r>
          </w:p>
          <w:p w:rsidR="002176CA" w:rsidRPr="00002D9F" w:rsidRDefault="002176CA" w:rsidP="00BB60BE">
            <w:pPr>
              <w:tabs>
                <w:tab w:val="left" w:pos="1620"/>
              </w:tabs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sistema óseo 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Práctica deportiva (deporte individual)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</w:p>
          <w:p w:rsidR="002176CA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Vuelta a la calma (Trote – Estiramiento) </w:t>
            </w:r>
          </w:p>
          <w:p w:rsidR="002176CA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</w:t>
            </w: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>Explicación de los objetivos de la clase.</w:t>
            </w:r>
          </w:p>
          <w:p w:rsidR="002176CA" w:rsidRPr="00002D9F" w:rsidRDefault="002176CA" w:rsidP="00BB60BE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Inauguración de los juegos Interclases.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Evaluación de la actividad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-video </w:t>
            </w:r>
            <w:proofErr w:type="spellStart"/>
            <w:r w:rsidRPr="00002D9F">
              <w:rPr>
                <w:rFonts w:ascii="Arial" w:eastAsia="Times New Roman" w:hAnsi="Arial" w:cs="Arial"/>
                <w:lang w:val="es-ES" w:eastAsia="es-ES"/>
              </w:rPr>
              <w:t>Beam</w:t>
            </w:r>
            <w:proofErr w:type="spellEnd"/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3413EC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video </w:t>
            </w:r>
            <w:proofErr w:type="spellStart"/>
            <w:r w:rsidRPr="00002D9F">
              <w:rPr>
                <w:rFonts w:ascii="Arial" w:eastAsia="Times New Roman" w:hAnsi="Arial" w:cs="Arial"/>
                <w:lang w:val="es-ES" w:eastAsia="es-ES"/>
              </w:rPr>
              <w:t>Beam</w:t>
            </w:r>
            <w:proofErr w:type="spellEnd"/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deportivo.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 -Repaso general de los objetivos desarrollados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176CA" w:rsidRPr="00002D9F" w:rsidRDefault="002176CA" w:rsidP="00BB60B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Guías de clases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3413EC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el evento.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176CA" w:rsidRPr="00002D9F" w:rsidTr="00BB60BE">
        <w:tc>
          <w:tcPr>
            <w:tcW w:w="127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  <w:p w:rsidR="002176CA" w:rsidRPr="00002D9F" w:rsidRDefault="002176CA" w:rsidP="00BB60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s-ES_tradnl" w:eastAsia="es-ES"/>
              </w:rPr>
            </w:pPr>
          </w:p>
        </w:tc>
        <w:tc>
          <w:tcPr>
            <w:tcW w:w="3969" w:type="dxa"/>
          </w:tcPr>
          <w:p w:rsidR="002176CA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 xml:space="preserve">Valorar la actividad física como medio de preservación de la buena salud </w:t>
            </w:r>
            <w:r>
              <w:rPr>
                <w:rFonts w:ascii="Arial" w:hAnsi="Arial" w:cs="Arial"/>
                <w:sz w:val="20"/>
              </w:rPr>
              <w:t>para una mejor calidad de vida.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Fisiología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óseo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muscular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circulatorio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respiratorio</w:t>
            </w:r>
          </w:p>
          <w:p w:rsidR="002176CA" w:rsidRDefault="002176CA" w:rsidP="00BB60BE">
            <w:pPr>
              <w:pStyle w:val="Sinespaciado"/>
            </w:pPr>
            <w:r>
              <w:t>Enfermedades por sedentarismo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Obesidad, </w:t>
            </w:r>
            <w:r w:rsidRPr="009E17E6">
              <w:rPr>
                <w:rFonts w:ascii="Arial" w:hAnsi="Arial" w:cs="Arial"/>
                <w:sz w:val="20"/>
                <w:szCs w:val="20"/>
              </w:rPr>
              <w:t xml:space="preserve">Hipercolesterolemia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>Infarto agudo de miocardio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Nutrición y dietética </w:t>
            </w:r>
          </w:p>
          <w:p w:rsidR="002176CA" w:rsidRPr="000858ED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6378" w:type="dxa"/>
          </w:tcPr>
          <w:p w:rsidR="002176CA" w:rsidRPr="00002D9F" w:rsidRDefault="002176CA" w:rsidP="00BB60B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Saludo y explicación del objetivo de la sesión de clase. </w:t>
            </w:r>
          </w:p>
          <w:p w:rsidR="002176CA" w:rsidRPr="00002D9F" w:rsidRDefault="002176CA" w:rsidP="00BB60B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Actividad grupal  </w:t>
            </w:r>
          </w:p>
          <w:p w:rsidR="002176CA" w:rsidRPr="00002D9F" w:rsidRDefault="002176CA" w:rsidP="00BB60BE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</w:t>
            </w: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Sistema óseo 2 </w:t>
            </w: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Práctica deportiva – juego con aros y costales 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Estiramiento y evaluación de la sesión de clase.</w:t>
            </w:r>
          </w:p>
        </w:tc>
        <w:tc>
          <w:tcPr>
            <w:tcW w:w="2127" w:type="dxa"/>
          </w:tcPr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-aros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-costales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176CA" w:rsidRPr="00002D9F" w:rsidRDefault="002176CA" w:rsidP="00BB60BE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176CA" w:rsidRPr="00002D9F" w:rsidTr="00BB60BE">
        <w:tc>
          <w:tcPr>
            <w:tcW w:w="127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969" w:type="dxa"/>
          </w:tcPr>
          <w:p w:rsidR="002176CA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 xml:space="preserve">Valorar la actividad física como medio de preservación de la buena salud </w:t>
            </w:r>
            <w:r>
              <w:rPr>
                <w:rFonts w:ascii="Arial" w:hAnsi="Arial" w:cs="Arial"/>
                <w:sz w:val="20"/>
              </w:rPr>
              <w:t>para una mejor calidad de vida.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Fisiología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óseo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muscular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circulatorio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respiratorio</w:t>
            </w:r>
          </w:p>
          <w:p w:rsidR="002176CA" w:rsidRDefault="002176CA" w:rsidP="00BB60BE">
            <w:pPr>
              <w:pStyle w:val="Sinespaciado"/>
            </w:pPr>
            <w:r>
              <w:t>Enfermedades por sedentarismo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Obesidad, </w:t>
            </w:r>
            <w:r w:rsidRPr="009E17E6">
              <w:rPr>
                <w:rFonts w:ascii="Arial" w:hAnsi="Arial" w:cs="Arial"/>
                <w:sz w:val="20"/>
                <w:szCs w:val="20"/>
              </w:rPr>
              <w:t xml:space="preserve">Hipercolesterolemia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>Infarto agudo de miocardio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Nutrición y dietética </w:t>
            </w:r>
          </w:p>
          <w:p w:rsidR="002176CA" w:rsidRPr="000858ED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6378" w:type="dxa"/>
          </w:tcPr>
          <w:p w:rsidR="002176CA" w:rsidRPr="00002D9F" w:rsidRDefault="002176CA" w:rsidP="00BB60B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176CA" w:rsidRPr="00002D9F" w:rsidRDefault="002176CA" w:rsidP="00BB60BE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176CA" w:rsidRPr="00002D9F" w:rsidRDefault="002176CA" w:rsidP="00BB60BE">
            <w:pPr>
              <w:tabs>
                <w:tab w:val="left" w:pos="1620"/>
              </w:tabs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</w:t>
            </w:r>
            <w:r>
              <w:rPr>
                <w:rFonts w:ascii="Arial" w:eastAsia="Times New Roman" w:hAnsi="Arial" w:cs="Arial"/>
                <w:lang w:val="es-ES" w:eastAsia="es-ES"/>
              </w:rPr>
              <w:t>sistema muscular 1</w:t>
            </w:r>
          </w:p>
          <w:p w:rsidR="002176CA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Lanzamientos coordinativos con balón, individual y por parejas.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</w:tcPr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176CA" w:rsidRPr="00002D9F" w:rsidTr="00BB60BE">
        <w:tc>
          <w:tcPr>
            <w:tcW w:w="127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969" w:type="dxa"/>
          </w:tcPr>
          <w:p w:rsidR="002176CA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 xml:space="preserve">Valorar la actividad física como medio de preservación de la buena salud </w:t>
            </w:r>
            <w:r>
              <w:rPr>
                <w:rFonts w:ascii="Arial" w:hAnsi="Arial" w:cs="Arial"/>
                <w:sz w:val="20"/>
              </w:rPr>
              <w:t>para una mejor calidad de vida.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Fisiología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óseo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muscular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circulatorio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respiratorio</w:t>
            </w:r>
          </w:p>
          <w:p w:rsidR="002176CA" w:rsidRDefault="002176CA" w:rsidP="00BB60BE">
            <w:pPr>
              <w:pStyle w:val="Sinespaciado"/>
            </w:pPr>
            <w:r>
              <w:t>Enfermedades por sedentarismo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Obesidad, </w:t>
            </w:r>
            <w:r w:rsidRPr="009E17E6">
              <w:rPr>
                <w:rFonts w:ascii="Arial" w:hAnsi="Arial" w:cs="Arial"/>
                <w:sz w:val="20"/>
                <w:szCs w:val="20"/>
              </w:rPr>
              <w:t xml:space="preserve">Hipercolesterolemia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>Infarto agudo de miocardio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Nutrición y dietética </w:t>
            </w:r>
          </w:p>
          <w:p w:rsidR="002176CA" w:rsidRPr="000858ED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</w:p>
        </w:tc>
        <w:tc>
          <w:tcPr>
            <w:tcW w:w="6378" w:type="dxa"/>
          </w:tcPr>
          <w:p w:rsidR="002176CA" w:rsidRPr="00002D9F" w:rsidRDefault="002176CA" w:rsidP="00BB60BE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176CA" w:rsidRPr="00002D9F" w:rsidRDefault="002176CA" w:rsidP="00BB60BE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.  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176CA" w:rsidRPr="00002D9F" w:rsidRDefault="002176CA" w:rsidP="00BB60BE">
            <w:pPr>
              <w:tabs>
                <w:tab w:val="left" w:pos="1620"/>
              </w:tabs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</w:t>
            </w:r>
            <w:r>
              <w:rPr>
                <w:rFonts w:ascii="Arial" w:eastAsia="Times New Roman" w:hAnsi="Arial" w:cs="Arial"/>
                <w:lang w:val="es-ES" w:eastAsia="es-ES"/>
              </w:rPr>
              <w:t>sistema muscular 2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Lanzamientos coordinativos con balón, individual y por parejas.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002D9F">
              <w:rPr>
                <w:rFonts w:ascii="Arial" w:eastAsia="Times New Roman" w:hAnsi="Arial" w:cs="Arial"/>
                <w:lang w:val="es-ES" w:eastAsia="es-ES"/>
              </w:rPr>
              <w:t>Golito</w:t>
            </w:r>
            <w:proofErr w:type="spellEnd"/>
            <w:r w:rsidRPr="00002D9F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176CA" w:rsidRPr="00002D9F" w:rsidTr="00BB60BE">
        <w:tc>
          <w:tcPr>
            <w:tcW w:w="127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2</w:t>
            </w:r>
          </w:p>
        </w:tc>
        <w:tc>
          <w:tcPr>
            <w:tcW w:w="3969" w:type="dxa"/>
          </w:tcPr>
          <w:p w:rsidR="002176CA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 xml:space="preserve">Valorar la actividad física como medio de preservación de la buena salud </w:t>
            </w:r>
            <w:r>
              <w:rPr>
                <w:rFonts w:ascii="Arial" w:hAnsi="Arial" w:cs="Arial"/>
                <w:sz w:val="20"/>
              </w:rPr>
              <w:t>para una mejor calidad de vida.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Fisiología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óseo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muscular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circulatorio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respiratorio</w:t>
            </w:r>
          </w:p>
          <w:p w:rsidR="002176CA" w:rsidRDefault="002176CA" w:rsidP="00BB60BE">
            <w:pPr>
              <w:pStyle w:val="Sinespaciado"/>
            </w:pPr>
            <w:r>
              <w:t>Enfermedades por sedentarismo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Obesidad, </w:t>
            </w:r>
            <w:r w:rsidRPr="009E17E6">
              <w:rPr>
                <w:rFonts w:ascii="Arial" w:hAnsi="Arial" w:cs="Arial"/>
                <w:sz w:val="20"/>
                <w:szCs w:val="20"/>
              </w:rPr>
              <w:t xml:space="preserve">Hipercolesterolemia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>Infarto agudo de miocardio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Nutrición y dietética </w:t>
            </w:r>
          </w:p>
          <w:p w:rsidR="002176CA" w:rsidRPr="000858ED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</w:p>
        </w:tc>
        <w:tc>
          <w:tcPr>
            <w:tcW w:w="6378" w:type="dxa"/>
          </w:tcPr>
          <w:p w:rsidR="002176CA" w:rsidRPr="00002D9F" w:rsidRDefault="002176CA" w:rsidP="00BB60B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Sistema muscular 3 – evaluación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Práctica deportiva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176CA" w:rsidRPr="00002D9F" w:rsidTr="00BB60BE">
        <w:tc>
          <w:tcPr>
            <w:tcW w:w="127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2</w:t>
            </w:r>
          </w:p>
        </w:tc>
        <w:tc>
          <w:tcPr>
            <w:tcW w:w="3969" w:type="dxa"/>
          </w:tcPr>
          <w:p w:rsidR="002176CA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 xml:space="preserve">Valorar la actividad física como medio de preservación de la buena salud </w:t>
            </w:r>
            <w:r>
              <w:rPr>
                <w:rFonts w:ascii="Arial" w:hAnsi="Arial" w:cs="Arial"/>
                <w:sz w:val="20"/>
              </w:rPr>
              <w:t>para una mejor calidad de vida.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Fisiología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óseo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muscular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lastRenderedPageBreak/>
              <w:t>Sistema circulatorio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respiratorio</w:t>
            </w:r>
          </w:p>
          <w:p w:rsidR="002176CA" w:rsidRDefault="002176CA" w:rsidP="00BB60BE">
            <w:pPr>
              <w:pStyle w:val="Sinespaciado"/>
            </w:pPr>
            <w:r>
              <w:t>Enfermedades por sedentarismo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Obesidad, </w:t>
            </w:r>
            <w:r w:rsidRPr="009E17E6">
              <w:rPr>
                <w:rFonts w:ascii="Arial" w:hAnsi="Arial" w:cs="Arial"/>
                <w:sz w:val="20"/>
                <w:szCs w:val="20"/>
              </w:rPr>
              <w:t xml:space="preserve">Hipercolesterolemia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>Infarto agudo de miocardio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Nutrición y dietética </w:t>
            </w:r>
          </w:p>
          <w:p w:rsidR="002176CA" w:rsidRPr="000858ED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</w:p>
        </w:tc>
        <w:tc>
          <w:tcPr>
            <w:tcW w:w="6378" w:type="dxa"/>
          </w:tcPr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176CA" w:rsidRPr="00002D9F" w:rsidRDefault="002176CA" w:rsidP="00BB60BE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Sesión del entrenamiento.  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 Ejercicios por parejas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>- Evaluación práctica.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 Deporte 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>Repaso general de los objetivos desarrollados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176CA" w:rsidRPr="00002D9F" w:rsidTr="00BB60BE">
        <w:tc>
          <w:tcPr>
            <w:tcW w:w="127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969" w:type="dxa"/>
          </w:tcPr>
          <w:p w:rsidR="002176CA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 xml:space="preserve">Valorar la actividad física como medio de preservación de la buena salud </w:t>
            </w:r>
            <w:r>
              <w:rPr>
                <w:rFonts w:ascii="Arial" w:hAnsi="Arial" w:cs="Arial"/>
                <w:sz w:val="20"/>
              </w:rPr>
              <w:t>para una mejor calidad de vida.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Fisiología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óseo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muscular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circulatorio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respiratorio</w:t>
            </w:r>
          </w:p>
          <w:p w:rsidR="002176CA" w:rsidRDefault="002176CA" w:rsidP="00BB60BE">
            <w:pPr>
              <w:pStyle w:val="Sinespaciado"/>
            </w:pPr>
            <w:r>
              <w:t>Enfermedades por sedentarismo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Obesidad, </w:t>
            </w:r>
            <w:r w:rsidRPr="009E17E6">
              <w:rPr>
                <w:rFonts w:ascii="Arial" w:hAnsi="Arial" w:cs="Arial"/>
                <w:sz w:val="20"/>
                <w:szCs w:val="20"/>
              </w:rPr>
              <w:t xml:space="preserve">Hipercolesterolemia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>Infarto agudo de miocardio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Nutrición y dietética </w:t>
            </w:r>
          </w:p>
          <w:p w:rsidR="002176CA" w:rsidRPr="000858ED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</w:p>
        </w:tc>
        <w:tc>
          <w:tcPr>
            <w:tcW w:w="6378" w:type="dxa"/>
          </w:tcPr>
          <w:p w:rsidR="002176CA" w:rsidRPr="00002D9F" w:rsidRDefault="002176CA" w:rsidP="00BB60B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176CA" w:rsidRDefault="002176CA" w:rsidP="00BB60BE">
            <w:pPr>
              <w:tabs>
                <w:tab w:val="left" w:pos="1620"/>
              </w:tabs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obesidad infantil </w:t>
            </w:r>
          </w:p>
          <w:p w:rsidR="002176CA" w:rsidRPr="00002D9F" w:rsidRDefault="002176CA" w:rsidP="00BB60BE">
            <w:pPr>
              <w:tabs>
                <w:tab w:val="left" w:pos="1620"/>
              </w:tabs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Velocidad por parejas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176CA" w:rsidRPr="00002D9F" w:rsidTr="00BB60BE">
        <w:tc>
          <w:tcPr>
            <w:tcW w:w="127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2</w:t>
            </w:r>
          </w:p>
        </w:tc>
        <w:tc>
          <w:tcPr>
            <w:tcW w:w="3969" w:type="dxa"/>
          </w:tcPr>
          <w:p w:rsidR="002176CA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 xml:space="preserve">Valorar la actividad física como medio de preservación de la buena salud </w:t>
            </w:r>
            <w:r>
              <w:rPr>
                <w:rFonts w:ascii="Arial" w:hAnsi="Arial" w:cs="Arial"/>
                <w:sz w:val="20"/>
              </w:rPr>
              <w:t>para una mejor calidad de vida.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Fisiología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óseo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muscular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circulatorio</w:t>
            </w:r>
          </w:p>
          <w:p w:rsidR="002176CA" w:rsidRPr="000858ED" w:rsidRDefault="002176CA" w:rsidP="00BB60BE">
            <w:pPr>
              <w:pStyle w:val="Sinespaciado"/>
              <w:rPr>
                <w:rFonts w:ascii="Arial" w:hAnsi="Arial" w:cs="Arial"/>
                <w:sz w:val="20"/>
              </w:rPr>
            </w:pPr>
            <w:r w:rsidRPr="000858ED">
              <w:rPr>
                <w:rFonts w:ascii="Arial" w:hAnsi="Arial" w:cs="Arial"/>
                <w:sz w:val="20"/>
              </w:rPr>
              <w:t>Sistema respiratorio</w:t>
            </w:r>
          </w:p>
          <w:p w:rsidR="002176CA" w:rsidRDefault="002176CA" w:rsidP="00BB60BE">
            <w:pPr>
              <w:pStyle w:val="Sinespaciado"/>
            </w:pPr>
            <w:r>
              <w:t>Enfermedades por sedentarismo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Obesidad, </w:t>
            </w:r>
            <w:r w:rsidRPr="009E17E6">
              <w:rPr>
                <w:rFonts w:ascii="Arial" w:hAnsi="Arial" w:cs="Arial"/>
                <w:sz w:val="20"/>
                <w:szCs w:val="20"/>
              </w:rPr>
              <w:t xml:space="preserve">Hipercolesterolemia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  <w:p w:rsidR="002176CA" w:rsidRPr="009E17E6" w:rsidRDefault="002176CA" w:rsidP="00BB60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17E6">
              <w:rPr>
                <w:rFonts w:ascii="Arial" w:hAnsi="Arial" w:cs="Arial"/>
                <w:sz w:val="20"/>
                <w:szCs w:val="20"/>
              </w:rPr>
              <w:t>Infarto agudo de miocardio</w:t>
            </w:r>
          </w:p>
          <w:p w:rsidR="002176CA" w:rsidRPr="00002D9F" w:rsidRDefault="002176CA" w:rsidP="00BB6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6378" w:type="dxa"/>
          </w:tcPr>
          <w:p w:rsidR="002176CA" w:rsidRPr="00002D9F" w:rsidRDefault="002176CA" w:rsidP="00BB60B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</w:t>
            </w: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>Explicación de los objetivos de la clase.</w:t>
            </w:r>
          </w:p>
          <w:p w:rsidR="002176CA" w:rsidRPr="00002D9F" w:rsidRDefault="002176CA" w:rsidP="00BB60BE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Capacidades condicionales. </w:t>
            </w:r>
          </w:p>
          <w:p w:rsidR="002176CA" w:rsidRPr="00002D9F" w:rsidRDefault="002176CA" w:rsidP="00BB60BE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Capacidad condicional de resistencia</w:t>
            </w: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Test de resistencia. (Laguer)</w:t>
            </w:r>
          </w:p>
          <w:p w:rsidR="002176CA" w:rsidRPr="00002D9F" w:rsidRDefault="002176CA" w:rsidP="00217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Vuelta a la calma</w:t>
            </w:r>
          </w:p>
          <w:p w:rsidR="002176CA" w:rsidRPr="00002D9F" w:rsidRDefault="002176CA" w:rsidP="00BB60BE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</w:tcPr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2176CA" w:rsidRPr="00002D9F" w:rsidRDefault="002176CA" w:rsidP="00BB6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176CA" w:rsidRPr="00002D9F" w:rsidRDefault="002176CA" w:rsidP="00BB60BE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176CA" w:rsidRPr="00002D9F" w:rsidRDefault="002176CA" w:rsidP="00BB60B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176CA" w:rsidRDefault="002176CA"/>
    <w:tbl>
      <w:tblPr>
        <w:tblW w:w="170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7"/>
        <w:gridCol w:w="8538"/>
        <w:gridCol w:w="3273"/>
      </w:tblGrid>
      <w:tr w:rsidR="006669A8" w:rsidRPr="00342C33" w:rsidTr="00DB36B2">
        <w:tc>
          <w:tcPr>
            <w:tcW w:w="5246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MATERIA: Educación Física </w:t>
            </w:r>
          </w:p>
        </w:tc>
        <w:tc>
          <w:tcPr>
            <w:tcW w:w="8505" w:type="dxa"/>
          </w:tcPr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PROFESOR (A): Daniel Alcaraz Fernández </w:t>
            </w:r>
          </w:p>
        </w:tc>
        <w:tc>
          <w:tcPr>
            <w:tcW w:w="3260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GRADO: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Decimo  A – B</w:t>
            </w:r>
          </w:p>
        </w:tc>
      </w:tr>
      <w:tr w:rsidR="006669A8" w:rsidRPr="00342C33" w:rsidTr="00DB36B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PERIODO: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A8" w:rsidRPr="00342C33" w:rsidRDefault="006669A8" w:rsidP="0066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FECHA: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Semana del 7 de julio al 12 </w:t>
            </w:r>
            <w:r w:rsidRPr="00342C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de Septiembre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NÙMERO DE HORAS: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2</w:t>
            </w:r>
            <w:r w:rsidRPr="00342C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0</w:t>
            </w:r>
          </w:p>
        </w:tc>
      </w:tr>
    </w:tbl>
    <w:p w:rsidR="006669A8" w:rsidRPr="00342C33" w:rsidRDefault="006669A8" w:rsidP="006669A8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tbl>
      <w:tblPr>
        <w:tblW w:w="170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327"/>
      </w:tblGrid>
      <w:tr w:rsidR="006669A8" w:rsidRPr="00342C33" w:rsidTr="00DB36B2">
        <w:tc>
          <w:tcPr>
            <w:tcW w:w="1277" w:type="dxa"/>
          </w:tcPr>
          <w:p w:rsidR="006669A8" w:rsidRPr="00342C33" w:rsidRDefault="006669A8" w:rsidP="00D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CLASE 5</w:t>
            </w:r>
            <w:r w:rsidRPr="00342C3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0’</w:t>
            </w:r>
          </w:p>
        </w:tc>
        <w:tc>
          <w:tcPr>
            <w:tcW w:w="2977" w:type="dxa"/>
          </w:tcPr>
          <w:p w:rsidR="006669A8" w:rsidRPr="00342C33" w:rsidRDefault="006669A8" w:rsidP="00D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LOGRO Y TEMAS</w:t>
            </w:r>
          </w:p>
        </w:tc>
        <w:tc>
          <w:tcPr>
            <w:tcW w:w="7370" w:type="dxa"/>
          </w:tcPr>
          <w:p w:rsidR="006669A8" w:rsidRPr="00342C33" w:rsidRDefault="006669A8" w:rsidP="00D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ESTRATEGIAS DE ENSEÑANZA Y APRENDIZAJE</w:t>
            </w:r>
          </w:p>
          <w:p w:rsidR="006669A8" w:rsidRPr="00342C33" w:rsidRDefault="006669A8" w:rsidP="00D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127" w:type="dxa"/>
          </w:tcPr>
          <w:p w:rsidR="006669A8" w:rsidRPr="00342C33" w:rsidRDefault="006669A8" w:rsidP="00D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RECURSOS</w:t>
            </w:r>
          </w:p>
        </w:tc>
        <w:tc>
          <w:tcPr>
            <w:tcW w:w="3327" w:type="dxa"/>
          </w:tcPr>
          <w:p w:rsidR="006669A8" w:rsidRPr="00342C33" w:rsidRDefault="006669A8" w:rsidP="00DB3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es-ES_tradnl" w:eastAsia="es-ES"/>
              </w:rPr>
              <w:t>INSTRUMENTOS DE EVALUACIÓN</w:t>
            </w:r>
          </w:p>
        </w:tc>
      </w:tr>
      <w:tr w:rsidR="006669A8" w:rsidRPr="00342C33" w:rsidTr="00DB36B2">
        <w:trPr>
          <w:trHeight w:val="5435"/>
        </w:trPr>
        <w:tc>
          <w:tcPr>
            <w:tcW w:w="127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3413EC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77" w:type="dxa"/>
          </w:tcPr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lastRenderedPageBreak/>
              <w:t>Ejecutar movimientos con y sin elementos siguiendo diferentes ritmos musicales</w:t>
            </w:r>
          </w:p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Expresión corporal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Ritmo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Coordinación general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Ritmos musicales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Instrumentos musicales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Taxonomía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 xml:space="preserve">Actividades </w:t>
            </w:r>
            <w:r>
              <w:rPr>
                <w:rFonts w:ascii="Arial" w:hAnsi="Arial" w:cs="Arial"/>
                <w:sz w:val="20"/>
                <w:szCs w:val="20"/>
              </w:rPr>
              <w:t>rítmico-</w:t>
            </w:r>
            <w:r w:rsidRPr="009422BD">
              <w:rPr>
                <w:rFonts w:ascii="Arial" w:hAnsi="Arial" w:cs="Arial"/>
                <w:sz w:val="20"/>
                <w:szCs w:val="20"/>
              </w:rPr>
              <w:t>danzarías</w:t>
            </w:r>
          </w:p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AR" w:eastAsia="es-ES"/>
              </w:rPr>
            </w:pPr>
          </w:p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AR" w:eastAsia="es-ES"/>
              </w:rPr>
            </w:pPr>
          </w:p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AR" w:eastAsia="es-ES"/>
              </w:rPr>
            </w:pPr>
          </w:p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AR" w:eastAsia="es-ES"/>
              </w:rPr>
            </w:pPr>
          </w:p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AR" w:eastAsia="es-ES"/>
              </w:rPr>
            </w:pPr>
          </w:p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Ejecutar movimientos con y sin elementos siguiendo diferentes ritmos musicales</w:t>
            </w:r>
          </w:p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Expresión corporal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Ritmo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Coordinación general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Ritmos musicales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Instrumentos musicales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Taxonomía</w:t>
            </w:r>
          </w:p>
          <w:p w:rsidR="006669A8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 xml:space="preserve">Actividades </w:t>
            </w:r>
            <w:r>
              <w:rPr>
                <w:rFonts w:ascii="Arial" w:hAnsi="Arial" w:cs="Arial"/>
                <w:sz w:val="20"/>
                <w:szCs w:val="20"/>
              </w:rPr>
              <w:t>rítmico-</w:t>
            </w:r>
            <w:r w:rsidRPr="009422BD">
              <w:rPr>
                <w:rFonts w:ascii="Arial" w:hAnsi="Arial" w:cs="Arial"/>
                <w:sz w:val="20"/>
                <w:szCs w:val="20"/>
              </w:rPr>
              <w:t>danzarías</w:t>
            </w:r>
          </w:p>
          <w:p w:rsidR="006669A8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9A8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9A8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9A8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9A8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Ejecutar movimientos con y sin elementos siguiendo diferentes ritmos musicales</w:t>
            </w:r>
          </w:p>
          <w:p w:rsidR="006669A8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Expresión corporal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Ritmo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Coordinación general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Ritmos musicales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Instrumentos musicales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>Taxonomía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2BD">
              <w:rPr>
                <w:rFonts w:ascii="Arial" w:hAnsi="Arial" w:cs="Arial"/>
                <w:sz w:val="20"/>
                <w:szCs w:val="20"/>
              </w:rPr>
              <w:t xml:space="preserve">Actividades </w:t>
            </w:r>
            <w:r>
              <w:rPr>
                <w:rFonts w:ascii="Arial" w:hAnsi="Arial" w:cs="Arial"/>
                <w:sz w:val="20"/>
                <w:szCs w:val="20"/>
              </w:rPr>
              <w:t>rítmico-</w:t>
            </w:r>
            <w:r w:rsidRPr="009422BD">
              <w:rPr>
                <w:rFonts w:ascii="Arial" w:hAnsi="Arial" w:cs="Arial"/>
                <w:sz w:val="20"/>
                <w:szCs w:val="20"/>
              </w:rPr>
              <w:t>danzarías</w:t>
            </w:r>
          </w:p>
          <w:p w:rsidR="006669A8" w:rsidRPr="009422BD" w:rsidRDefault="006669A8" w:rsidP="00DB36B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9A8" w:rsidRPr="00E8552C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AR" w:eastAsia="es-ES"/>
              </w:rPr>
            </w:pPr>
          </w:p>
        </w:tc>
        <w:tc>
          <w:tcPr>
            <w:tcW w:w="7370" w:type="dxa"/>
            <w:tcBorders>
              <w:right w:val="single" w:sz="12" w:space="0" w:color="auto"/>
            </w:tcBorders>
          </w:tcPr>
          <w:p w:rsidR="006669A8" w:rsidRPr="00342C33" w:rsidRDefault="006669A8" w:rsidP="00DB36B2">
            <w:pPr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Saludo, Explicación de los objetivos a desarrollar en el tercer periodo.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-P</w:t>
            </w:r>
            <w:r>
              <w:rPr>
                <w:rFonts w:ascii="Arial" w:eastAsia="Times New Roman" w:hAnsi="Arial" w:cs="Arial"/>
                <w:lang w:val="es-ES" w:eastAsia="es-ES"/>
              </w:rPr>
              <w:t>ráctica de baile región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- Expresión Corporal: Autoconocimiento 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Vuelta a la calma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3413EC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I.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Saludo, Explicación de los objetivos a desarrollar en clase. 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Prá</w:t>
            </w:r>
            <w:r>
              <w:rPr>
                <w:rFonts w:ascii="Arial" w:eastAsia="Times New Roman" w:hAnsi="Arial" w:cs="Arial"/>
                <w:lang w:val="es-ES" w:eastAsia="es-ES"/>
              </w:rPr>
              <w:t>ctica de baile región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Expresión Corporal: la música</w:t>
            </w:r>
          </w:p>
          <w:p w:rsidR="006669A8" w:rsidRPr="005D60C2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Vuelta a la calma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Saludo, Explicación de los objetivos a desarrollar en clase</w:t>
            </w:r>
          </w:p>
          <w:p w:rsidR="006669A8" w:rsidRPr="00342C33" w:rsidRDefault="006669A8" w:rsidP="00DB36B2">
            <w:pPr>
              <w:spacing w:after="0" w:line="240" w:lineRule="auto"/>
              <w:ind w:left="722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Teoría 50 minutos: Coordinación.  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Prá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ctica de baile región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Objetos y Participación.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Vuelta a la calma (Trote – Estiramiento) 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3413EC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 -Repaso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669A8" w:rsidRPr="00342C33" w:rsidRDefault="006669A8" w:rsidP="00DB36B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3413EC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Observación.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6669A8" w:rsidRPr="00342C33" w:rsidTr="00DB36B2">
        <w:tc>
          <w:tcPr>
            <w:tcW w:w="127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77" w:type="dxa"/>
          </w:tcPr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342C33">
              <w:rPr>
                <w:rFonts w:ascii="Arial" w:eastAsia="Calibri" w:hAnsi="Arial" w:cs="Arial"/>
                <w:szCs w:val="20"/>
              </w:rPr>
              <w:t>Ejecutar movimientos con y sin elementos siguiendo diferentes 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370" w:type="dxa"/>
          </w:tcPr>
          <w:p w:rsidR="006669A8" w:rsidRPr="00342C33" w:rsidRDefault="006669A8" w:rsidP="00DB36B2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Saludo y explicación de los objetivos a desarrollar en clase.</w:t>
            </w:r>
          </w:p>
          <w:p w:rsidR="006669A8" w:rsidRPr="00342C33" w:rsidRDefault="006669A8" w:rsidP="00DB36B2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 Práctica de baile región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Lenguaje Corporal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669A8" w:rsidRPr="00342C33" w:rsidRDefault="006669A8" w:rsidP="00DB36B2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6669A8" w:rsidRPr="00342C33" w:rsidTr="00DB36B2">
        <w:tc>
          <w:tcPr>
            <w:tcW w:w="127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342C33">
              <w:rPr>
                <w:rFonts w:ascii="Arial" w:eastAsia="Calibri" w:hAnsi="Arial" w:cs="Arial"/>
                <w:szCs w:val="20"/>
              </w:rPr>
              <w:t>Ejecutar movimientos con y sin elementos siguiendo diferentes 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6669A8" w:rsidRPr="00342C33" w:rsidRDefault="006669A8" w:rsidP="00DB36B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6669A8" w:rsidRPr="00342C33" w:rsidRDefault="006669A8" w:rsidP="00DB36B2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Pr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áctica de baile región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Movimientos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</w:tcPr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6669A8" w:rsidRPr="00342C33" w:rsidTr="00DB36B2">
        <w:tc>
          <w:tcPr>
            <w:tcW w:w="127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977" w:type="dxa"/>
          </w:tcPr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342C33">
              <w:rPr>
                <w:rFonts w:ascii="Arial" w:eastAsia="Calibri" w:hAnsi="Arial" w:cs="Arial"/>
                <w:szCs w:val="20"/>
              </w:rPr>
              <w:t>Ejecutar movimientos con y sin elementos siguiendo diferentes 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6669A8" w:rsidRPr="00342C33" w:rsidRDefault="006669A8" w:rsidP="00DB36B2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Saludo y explicación de los objetivos a desarrollar en clase.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Práctica de baile región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Expresión Corporal: Gestos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Observación </w:t>
            </w:r>
          </w:p>
        </w:tc>
      </w:tr>
      <w:tr w:rsidR="006669A8" w:rsidRPr="00342C33" w:rsidTr="00DB36B2">
        <w:tc>
          <w:tcPr>
            <w:tcW w:w="127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  <w:r w:rsidRPr="00342C33">
              <w:rPr>
                <w:rFonts w:ascii="Arial" w:eastAsia="Calibri" w:hAnsi="Arial" w:cs="Arial"/>
                <w:szCs w:val="20"/>
              </w:rPr>
              <w:t>Ejecutar movimientos con y sin elementos siguiendo diferentes 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6669A8" w:rsidRPr="00342C33" w:rsidRDefault="006669A8" w:rsidP="00DB36B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Práctica de baile Urbano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Autoexpresión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6669A8" w:rsidRPr="00342C33" w:rsidTr="00DB36B2">
        <w:tc>
          <w:tcPr>
            <w:tcW w:w="127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977" w:type="dxa"/>
          </w:tcPr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342C33">
              <w:rPr>
                <w:rFonts w:ascii="Arial" w:eastAsia="Calibri" w:hAnsi="Arial" w:cs="Arial"/>
                <w:szCs w:val="20"/>
              </w:rPr>
              <w:t>Ejecutar movimientos con y sin elementos siguiendo diferentes 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lastRenderedPageBreak/>
              <w:t>Instrumentos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370" w:type="dxa"/>
          </w:tcPr>
          <w:p w:rsidR="006669A8" w:rsidRPr="00342C33" w:rsidRDefault="006669A8" w:rsidP="00DB36B2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Saludo y explicación de los objetivos a desarrollar en clase.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Práctica de baile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Conocimiento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  <w:tr w:rsidR="006669A8" w:rsidRPr="00342C33" w:rsidTr="00DB36B2">
        <w:tc>
          <w:tcPr>
            <w:tcW w:w="127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342C33">
              <w:rPr>
                <w:rFonts w:ascii="Arial" w:eastAsia="Calibri" w:hAnsi="Arial" w:cs="Arial"/>
                <w:szCs w:val="20"/>
              </w:rPr>
              <w:t>Ejecutar movimientos con y sin elementos siguiendo diferentes 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6669A8" w:rsidRPr="00342C33" w:rsidRDefault="006669A8" w:rsidP="00DB36B2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Práctica de baile típico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Ritmo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6669A8" w:rsidRPr="00342C33" w:rsidTr="00DB36B2">
        <w:tc>
          <w:tcPr>
            <w:tcW w:w="127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977" w:type="dxa"/>
          </w:tcPr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342C33">
              <w:rPr>
                <w:rFonts w:ascii="Arial" w:eastAsia="Calibri" w:hAnsi="Arial" w:cs="Arial"/>
                <w:szCs w:val="20"/>
              </w:rPr>
              <w:t>Ejecutar movimientos con y sin elementos siguiendo diferentes 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6669A8" w:rsidRPr="00342C33" w:rsidRDefault="006669A8" w:rsidP="00DB36B2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Danzas folclóricas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FISICOS 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6669A8" w:rsidRPr="00342C33" w:rsidTr="00DB36B2">
        <w:tc>
          <w:tcPr>
            <w:tcW w:w="127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342C33">
              <w:rPr>
                <w:rFonts w:ascii="Arial" w:eastAsia="Calibri" w:hAnsi="Arial" w:cs="Arial"/>
                <w:szCs w:val="20"/>
              </w:rPr>
              <w:t>Ejecutar movimientos con y sin elementos siguiendo diferentes 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6669A8" w:rsidRPr="00342C33" w:rsidRDefault="006669A8" w:rsidP="00DB3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342C33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6669A8" w:rsidRPr="00342C33" w:rsidRDefault="006669A8" w:rsidP="00DB36B2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Coreografía </w:t>
            </w: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Pr="00342C33" w:rsidRDefault="006669A8" w:rsidP="00DB36B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669A8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669A8" w:rsidRPr="00342C33" w:rsidRDefault="006669A8" w:rsidP="00DB36B2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</w:tbl>
    <w:p w:rsidR="006669A8" w:rsidRDefault="006669A8"/>
    <w:p w:rsidR="00673938" w:rsidRDefault="00673938"/>
    <w:p w:rsidR="00673938" w:rsidRDefault="00673938"/>
    <w:p w:rsidR="00673938" w:rsidRDefault="00673938"/>
    <w:p w:rsidR="00673938" w:rsidRDefault="00673938"/>
    <w:p w:rsidR="00673938" w:rsidRDefault="00673938"/>
    <w:p w:rsidR="00673938" w:rsidRDefault="00673938"/>
    <w:p w:rsidR="00673938" w:rsidRDefault="00673938"/>
    <w:p w:rsidR="00673938" w:rsidRDefault="00673938"/>
    <w:p w:rsidR="00673938" w:rsidRDefault="00673938"/>
    <w:p w:rsidR="00673938" w:rsidRDefault="00673938"/>
    <w:p w:rsidR="00673938" w:rsidRDefault="00673938"/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673938" w:rsidRPr="00673938" w:rsidTr="004B1DA9">
        <w:tc>
          <w:tcPr>
            <w:tcW w:w="5246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lastRenderedPageBreak/>
              <w:t xml:space="preserve">MATERIA: Educación Física </w:t>
            </w:r>
          </w:p>
        </w:tc>
        <w:tc>
          <w:tcPr>
            <w:tcW w:w="8505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PROFESOR (A): Daniel Alcaraz Fernández </w:t>
            </w:r>
          </w:p>
        </w:tc>
        <w:tc>
          <w:tcPr>
            <w:tcW w:w="3260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GRADO: Decimo A - B</w:t>
            </w:r>
          </w:p>
        </w:tc>
      </w:tr>
      <w:tr w:rsidR="00673938" w:rsidRPr="00673938" w:rsidTr="004B1DA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PERIODO: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FECHA: Semana del 15 de Septiembre al 21</w:t>
            </w:r>
            <w:r w:rsidRPr="0067393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de Noviembre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NÙMERO DE HORAS: 20</w:t>
            </w:r>
          </w:p>
        </w:tc>
      </w:tr>
    </w:tbl>
    <w:p w:rsidR="00673938" w:rsidRPr="00673938" w:rsidRDefault="00673938" w:rsidP="00673938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tbl>
      <w:tblPr>
        <w:tblW w:w="170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327"/>
        <w:gridCol w:w="7020"/>
        <w:gridCol w:w="2127"/>
        <w:gridCol w:w="3327"/>
      </w:tblGrid>
      <w:tr w:rsidR="00673938" w:rsidRPr="00673938" w:rsidTr="004B1DA9">
        <w:tc>
          <w:tcPr>
            <w:tcW w:w="1277" w:type="dxa"/>
          </w:tcPr>
          <w:p w:rsidR="00673938" w:rsidRPr="00673938" w:rsidRDefault="00673938" w:rsidP="00673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CLASE 50’</w:t>
            </w: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LOGRO Y TEMAS</w:t>
            </w:r>
          </w:p>
        </w:tc>
        <w:tc>
          <w:tcPr>
            <w:tcW w:w="7020" w:type="dxa"/>
          </w:tcPr>
          <w:p w:rsidR="00673938" w:rsidRPr="00673938" w:rsidRDefault="00673938" w:rsidP="00673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ESTRATEGIAS DE ENSEÑANZA Y APRENDIZAJE</w:t>
            </w:r>
          </w:p>
          <w:p w:rsidR="00673938" w:rsidRPr="00673938" w:rsidRDefault="00673938" w:rsidP="00673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127" w:type="dxa"/>
          </w:tcPr>
          <w:p w:rsidR="00673938" w:rsidRPr="00673938" w:rsidRDefault="00673938" w:rsidP="00673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RECURSOS</w:t>
            </w: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es-ES_tradnl" w:eastAsia="es-ES"/>
              </w:rPr>
              <w:t>INSTRUMENTOS DE EVALUACIÓN</w:t>
            </w:r>
          </w:p>
        </w:tc>
      </w:tr>
      <w:tr w:rsidR="00673938" w:rsidRPr="00673938" w:rsidTr="004B1DA9">
        <w:trPr>
          <w:trHeight w:val="5435"/>
        </w:trPr>
        <w:tc>
          <w:tcPr>
            <w:tcW w:w="127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673938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lastRenderedPageBreak/>
              <w:t>Aprovechar el tiempo libre en actividades de ocio y sano esparcimiento. Crear actividades recreativas a través del juego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Técnicas de recreación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Ocio y tiempo libre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Juegos y rondas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Circuitos y carruseles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Actividades al aire libre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73938">
              <w:rPr>
                <w:rFonts w:ascii="Arial" w:hAnsi="Arial" w:cs="Arial"/>
                <w:sz w:val="20"/>
                <w:szCs w:val="20"/>
              </w:rPr>
              <w:t>Eventos recreativos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Aprovechar el tiempo libre en actividades de ocio y sano esparcimiento. Crear actividades recreativas a través del juego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Técnicas de recreación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lastRenderedPageBreak/>
              <w:t>Ocio y tiempo libre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Juegos y rondas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Circuitos y carruseles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Actividades al aire libre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73938">
              <w:rPr>
                <w:rFonts w:ascii="Arial" w:hAnsi="Arial" w:cs="Arial"/>
                <w:sz w:val="20"/>
                <w:szCs w:val="20"/>
              </w:rPr>
              <w:t>Eventos recreativos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Aprovechar el tiempo libre en actividades de ocio y sano esparcimiento. Crear actividades recreativas a través del juego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Técnicas de recreación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Ocio y tiempo libre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Juegos y rondas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Circuitos y carruseles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Actividades al aire libre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73938">
              <w:rPr>
                <w:rFonts w:ascii="Arial" w:hAnsi="Arial" w:cs="Arial"/>
                <w:sz w:val="20"/>
                <w:szCs w:val="20"/>
              </w:rPr>
              <w:t>Eventos recreativos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:rsidR="00673938" w:rsidRPr="00673938" w:rsidRDefault="00673938" w:rsidP="00673938">
            <w:pPr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lastRenderedPageBreak/>
              <w:t>Saludo, Explicación de los objetivos a desarrollar en clase.</w:t>
            </w:r>
          </w:p>
          <w:p w:rsidR="00673938" w:rsidRPr="00673938" w:rsidRDefault="00673938" w:rsidP="00673938">
            <w:pPr>
              <w:tabs>
                <w:tab w:val="left" w:pos="1620"/>
              </w:tabs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Teoría: Historia del deporte. </w:t>
            </w:r>
            <w:bookmarkStart w:id="0" w:name="_GoBack"/>
            <w:bookmarkEnd w:id="0"/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Trabajos grupales en deportes de conjunto.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Futbol, Futbol sala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noProof/>
                <w:lang w:eastAsia="es-CO"/>
              </w:rPr>
              <w:drawing>
                <wp:inline distT="0" distB="0" distL="0" distR="0" wp14:anchorId="45FAF6FB" wp14:editId="47E1C49D">
                  <wp:extent cx="2762250" cy="1420495"/>
                  <wp:effectExtent l="0" t="0" r="0" b="8255"/>
                  <wp:docPr id="20" name="Imagen 20" descr="Cómo jugar al fútbol sala (con imágenes) - wiki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ómo jugar al fútbol sala (con imágenes) - wikiH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394" cy="1425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  Vuelta a la calma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 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I. 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>Saludo, Explicación de los objetivos a desarrollar en clase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Teoría: Historia del deporte.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D.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Trabajos grupales en deportes individuales.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lastRenderedPageBreak/>
              <w:t>Atletismo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Práctica deportiva (deporte individual)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noProof/>
                <w:lang w:eastAsia="es-CO"/>
              </w:rPr>
              <w:drawing>
                <wp:inline distT="0" distB="0" distL="0" distR="0" wp14:anchorId="3B40952D" wp14:editId="37A7A688">
                  <wp:extent cx="3695700" cy="1452245"/>
                  <wp:effectExtent l="0" t="0" r="0" b="0"/>
                  <wp:docPr id="21" name="Imagen 21" descr="Niños de dibujos animados, Correr, Carrera de relevos, Deporte de atletismo,  Depeche, Deportes, Tarea, Maratón, Depeche, calzado, deberes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ños de dibujos animados, Correr, Carrera de relevos, Deporte de atletismo,  Depeche, Deportes, Tarea, Maratón, Depeche, calzado, deberes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282" cy="146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Vuelta a la calma (Trote – Estiramiento)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Saludo y</w:t>
            </w: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>Explicación de los objetivos de la clase.</w:t>
            </w:r>
          </w:p>
          <w:p w:rsidR="00673938" w:rsidRPr="00673938" w:rsidRDefault="00673938" w:rsidP="00673938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Presentación del día del niño a toda la primaria.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Recreación con preescolar  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noProof/>
                <w:lang w:eastAsia="es-CO"/>
              </w:rPr>
              <w:lastRenderedPageBreak/>
              <w:drawing>
                <wp:inline distT="0" distB="0" distL="0" distR="0" wp14:anchorId="35AC7850" wp14:editId="349064CA">
                  <wp:extent cx="3457575" cy="1758950"/>
                  <wp:effectExtent l="0" t="0" r="9525" b="0"/>
                  <wp:docPr id="22" name="Imagen 22" descr="Hierba Verde Paisaje Con Los Niños De Dibujos Animados Lindo Jugar.  Deportes Y Recreación. Ilustraciones Svg, Vectoriales, Clip Art Vectorizado  Libre De Derechos. Image 5850375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ierba Verde Paisaje Con Los Niños De Dibujos Animados Lindo Jugar.  Deportes Y Recreación. Ilustraciones Svg, Vectoriales, Clip Art Vectorizado  Libre De Derechos. Image 58503758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096" cy="177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Evaluación de la actividad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-Escenario deportivo.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 -Repaso general de los objetivos desarrollados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Participación en el evento.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673938" w:rsidRPr="00673938" w:rsidTr="004B1DA9">
        <w:tc>
          <w:tcPr>
            <w:tcW w:w="127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673938"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  <w:p w:rsidR="00673938" w:rsidRPr="00673938" w:rsidRDefault="00673938" w:rsidP="006739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s-ES_tradnl" w:eastAsia="es-ES"/>
              </w:rPr>
            </w:pP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Aprovechar el tiempo libre en actividades de ocio y sano esparcimiento. Crear actividades recreativas a través del juego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Técnicas de recreación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Ocio y tiempo libre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Juegos y rondas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Circuitos y carruseles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Actividades al aire libre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73938">
              <w:rPr>
                <w:rFonts w:ascii="Arial" w:hAnsi="Arial" w:cs="Arial"/>
                <w:sz w:val="20"/>
                <w:szCs w:val="20"/>
              </w:rPr>
              <w:t>Eventos recreativos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020" w:type="dxa"/>
          </w:tcPr>
          <w:p w:rsidR="00673938" w:rsidRPr="00673938" w:rsidRDefault="00673938" w:rsidP="0067393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Saludo y explicación del objetivo de la sesión de clase. </w:t>
            </w:r>
          </w:p>
          <w:p w:rsidR="00673938" w:rsidRPr="00673938" w:rsidRDefault="00673938" w:rsidP="00673938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Actividad grupal  </w:t>
            </w:r>
          </w:p>
          <w:p w:rsidR="00673938" w:rsidRPr="00673938" w:rsidRDefault="00673938" w:rsidP="00673938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  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Salida pedagógica al Gimnasio Vital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noProof/>
                <w:lang w:eastAsia="es-CO"/>
              </w:rPr>
              <w:lastRenderedPageBreak/>
              <w:drawing>
                <wp:inline distT="0" distB="0" distL="0" distR="0" wp14:anchorId="2277570D" wp14:editId="57535401">
                  <wp:extent cx="2733675" cy="1316990"/>
                  <wp:effectExtent l="0" t="0" r="9525" b="0"/>
                  <wp:docPr id="23" name="Imagen 23" descr="Mercado Fitness | La cadena de gimnasios low cost Fitness19 apuesta por las  clases grupales ex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rcado Fitness | La cadena de gimnasios low cost Fitness19 apuesta por las  clases grupales ex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609" cy="132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 Estiramiento y evaluación de la sesión de clase.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FISICOS: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73938" w:rsidRPr="00673938" w:rsidRDefault="00673938" w:rsidP="00673938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673938" w:rsidRPr="00673938" w:rsidTr="004B1DA9">
        <w:tc>
          <w:tcPr>
            <w:tcW w:w="127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673938"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Aprovechar el tiempo libre en actividades de ocio y sano esparcimiento. Crear actividades recreativas a través del juego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Técnicas de recreación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Ocio y tiempo libre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Juegos y rondas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Circuitos y carruseles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Actividades al aire libre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73938">
              <w:rPr>
                <w:rFonts w:ascii="Arial" w:hAnsi="Arial" w:cs="Arial"/>
                <w:sz w:val="20"/>
                <w:szCs w:val="20"/>
              </w:rPr>
              <w:t>Eventos recreativos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673938" w:rsidRPr="00673938" w:rsidRDefault="00673938" w:rsidP="0067393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673938" w:rsidRPr="00673938" w:rsidRDefault="00673938" w:rsidP="00673938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Teoría: Coordinación Óculo – Manual. </w:t>
            </w:r>
          </w:p>
          <w:p w:rsidR="00673938" w:rsidRPr="00673938" w:rsidRDefault="00673938" w:rsidP="00673938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Lanzamiento de balón ojo – mano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Lanzamiento lateral del balón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Lanzamientos coordinativos con balón, individual y por parejas.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noProof/>
                <w:lang w:eastAsia="es-CO"/>
              </w:rPr>
              <w:drawing>
                <wp:inline distT="0" distB="0" distL="0" distR="0" wp14:anchorId="32CA92BD" wp14:editId="206C377A">
                  <wp:extent cx="3762375" cy="1524000"/>
                  <wp:effectExtent l="0" t="0" r="9525" b="0"/>
                  <wp:docPr id="24" name="Imagen 24" descr="COORDINACIÓN Y EQUILIBRIO : EJERCICIOS PARA DESARROLLAR LA COORDINACIÓN  ÓCULO- MAN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ORDINACIÓN Y EQUILIBRIO : EJERCICIOS PARA DESARROLLAR LA COORDINACIÓN  ÓCULO- MAN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673938" w:rsidRPr="00673938" w:rsidTr="004B1DA9">
        <w:tc>
          <w:tcPr>
            <w:tcW w:w="127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673938"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Aprovechar el tiempo libre en actividades de ocio y sano esparcimiento. Crear actividades recreativas a través del juego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Técnicas de recreación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Ocio y tiempo libre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Juegos y rondas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Circuitos y carruseles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Actividades al aire libre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73938">
              <w:rPr>
                <w:rFonts w:ascii="Arial" w:hAnsi="Arial" w:cs="Arial"/>
                <w:sz w:val="20"/>
                <w:szCs w:val="20"/>
              </w:rPr>
              <w:t>Eventos recreativos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673938" w:rsidRPr="00673938" w:rsidRDefault="00673938" w:rsidP="006739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673938" w:rsidRPr="00673938" w:rsidRDefault="00673938" w:rsidP="00673938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Coordinación Óculo – </w:t>
            </w:r>
            <w:proofErr w:type="spellStart"/>
            <w:r w:rsidRPr="00673938">
              <w:rPr>
                <w:rFonts w:ascii="Arial" w:eastAsia="Times New Roman" w:hAnsi="Arial" w:cs="Arial"/>
                <w:lang w:val="es-ES" w:eastAsia="es-ES"/>
              </w:rPr>
              <w:t>Pedica</w:t>
            </w:r>
            <w:proofErr w:type="spellEnd"/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. 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Lanzamiento de balón ojo – pie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Lanzamiento lateral del balón por parejas.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Lanzamientos coordinativos con balón, individual y por parejas.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673938">
              <w:rPr>
                <w:rFonts w:ascii="Arial" w:eastAsia="Times New Roman" w:hAnsi="Arial" w:cs="Arial"/>
                <w:lang w:val="es-ES" w:eastAsia="es-ES"/>
              </w:rPr>
              <w:t>Golito</w:t>
            </w:r>
            <w:proofErr w:type="spellEnd"/>
            <w:r w:rsidRPr="00673938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noProof/>
                <w:lang w:eastAsia="es-CO"/>
              </w:rPr>
              <w:drawing>
                <wp:inline distT="0" distB="0" distL="0" distR="0" wp14:anchorId="7298FC7D" wp14:editId="721B37F3">
                  <wp:extent cx="3057525" cy="1400175"/>
                  <wp:effectExtent l="0" t="0" r="0" b="9525"/>
                  <wp:docPr id="25" name="Imagen 25" descr="COORDINACIÓN Y EQUILIBRIO : EJERCICIOS PARA DESARROLLAR LA COORDINACION  OCULO PED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OORDINACIÓN Y EQUILIBRIO : EJERCICIOS PARA DESARROLLAR LA COORDINACION  OCULO PED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565" cy="140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673938" w:rsidRPr="00673938" w:rsidTr="004B1DA9">
        <w:tc>
          <w:tcPr>
            <w:tcW w:w="127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673938">
              <w:rPr>
                <w:rFonts w:ascii="Arial" w:eastAsia="Times New Roman" w:hAnsi="Arial" w:cs="Arial"/>
                <w:bCs/>
                <w:lang w:val="es-ES_tradnl" w:eastAsia="es-ES"/>
              </w:rPr>
              <w:t>2</w:t>
            </w: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Aprovechar el tiempo libre en actividades de ocio y sano esparcimiento. Crear actividades recreativas a través del juego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Técnicas de recreación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Ocio y tiempo libre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Juegos y rondas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Circuitos y carruseles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Actividades al aire libre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73938">
              <w:rPr>
                <w:rFonts w:ascii="Arial" w:hAnsi="Arial" w:cs="Arial"/>
                <w:sz w:val="20"/>
                <w:szCs w:val="20"/>
              </w:rPr>
              <w:t>Eventos recreativos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673938" w:rsidRPr="00673938" w:rsidRDefault="00673938" w:rsidP="00673938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673938" w:rsidRPr="00673938" w:rsidRDefault="00673938" w:rsidP="00673938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Teoría: Sesión del entrenamiento. 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 Juego Ponchado.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 Rondas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 trabajos por equipos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noProof/>
                <w:lang w:eastAsia="es-CO"/>
              </w:rPr>
              <w:lastRenderedPageBreak/>
              <w:drawing>
                <wp:inline distT="0" distB="0" distL="0" distR="0" wp14:anchorId="193E5EE3" wp14:editId="08CAFCD1">
                  <wp:extent cx="3429000" cy="1275715"/>
                  <wp:effectExtent l="0" t="0" r="0" b="635"/>
                  <wp:docPr id="26" name="Imagen 26" descr="Juegos tradicionales y actividades lúdicas: PONCH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uegos tradicionales y actividades lúdicas: PONCH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233" cy="1277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673938" w:rsidRPr="00673938" w:rsidTr="004B1DA9">
        <w:tc>
          <w:tcPr>
            <w:tcW w:w="127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673938"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Aprovechar el tiempo libre en actividades de ocio y sano esparcimiento. Crear actividades recreativas a través del juego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Técnicas de recreación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Ocio y tiempo libre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Juegos y rondas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Circuitos y carruseles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Actividades al aire libre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73938">
              <w:rPr>
                <w:rFonts w:ascii="Arial" w:hAnsi="Arial" w:cs="Arial"/>
                <w:sz w:val="20"/>
                <w:szCs w:val="20"/>
              </w:rPr>
              <w:t>Eventos recreativos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73938" w:rsidRPr="00673938" w:rsidRDefault="00673938" w:rsidP="0067393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gramStart"/>
            <w:r w:rsidRPr="00673938">
              <w:rPr>
                <w:rFonts w:ascii="Arial" w:eastAsia="Times New Roman" w:hAnsi="Arial" w:cs="Arial"/>
                <w:lang w:val="es-ES" w:eastAsia="es-ES"/>
              </w:rPr>
              <w:t>Práctica  Deportiva</w:t>
            </w:r>
            <w:proofErr w:type="gramEnd"/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– </w:t>
            </w:r>
            <w:proofErr w:type="spellStart"/>
            <w:r w:rsidRPr="00673938">
              <w:rPr>
                <w:rFonts w:ascii="Arial" w:eastAsia="Times New Roman" w:hAnsi="Arial" w:cs="Arial"/>
                <w:lang w:val="es-ES" w:eastAsia="es-ES"/>
              </w:rPr>
              <w:t>futsal</w:t>
            </w:r>
            <w:proofErr w:type="spellEnd"/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 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noProof/>
                <w:lang w:eastAsia="es-CO"/>
              </w:rPr>
              <w:drawing>
                <wp:inline distT="0" distB="0" distL="0" distR="0" wp14:anchorId="6E5182F0" wp14:editId="4819270D">
                  <wp:extent cx="2543175" cy="1480820"/>
                  <wp:effectExtent l="0" t="0" r="9525" b="5080"/>
                  <wp:docPr id="27" name="Imagen 27" descr="Fútbol Sala Senior A Masculino - Sección Deportiva El Pi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útbol Sala Senior A Masculino - Sección Deportiva El Pi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154" cy="148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673938" w:rsidRPr="00673938" w:rsidTr="004B1DA9">
        <w:tc>
          <w:tcPr>
            <w:tcW w:w="127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673938">
              <w:rPr>
                <w:rFonts w:ascii="Arial" w:eastAsia="Times New Roman" w:hAnsi="Arial" w:cs="Arial"/>
                <w:bCs/>
                <w:lang w:val="es-ES_tradnl" w:eastAsia="es-ES"/>
              </w:rPr>
              <w:t>2</w:t>
            </w: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Aprovechar el tiempo libre en actividades de ocio y sano esparcimiento. Crear actividades recreativas a través del juego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Técnicas de recreación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Ocio y tiempo libre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Juegos y rondas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Circuitos y carruseles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Actividades al aire libre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73938">
              <w:rPr>
                <w:rFonts w:ascii="Arial" w:hAnsi="Arial" w:cs="Arial"/>
                <w:sz w:val="20"/>
                <w:szCs w:val="20"/>
              </w:rPr>
              <w:lastRenderedPageBreak/>
              <w:t>Eventos recreativos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673938" w:rsidRPr="00673938" w:rsidRDefault="00673938" w:rsidP="0067393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lastRenderedPageBreak/>
              <w:t>Saludo y explicación de los objetivos a desarrollar en clase.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 ciclo paseo.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 </w:t>
            </w:r>
            <w:r w:rsidRPr="00673938">
              <w:rPr>
                <w:noProof/>
                <w:lang w:eastAsia="es-CO"/>
              </w:rPr>
              <w:drawing>
                <wp:inline distT="0" distB="0" distL="0" distR="0" wp14:anchorId="07FBECED" wp14:editId="66BCF359">
                  <wp:extent cx="2247900" cy="1311275"/>
                  <wp:effectExtent l="0" t="0" r="0" b="3175"/>
                  <wp:docPr id="28" name="Imagen 28" descr="EMUNAH - Volver al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UNAH - Volver al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067" cy="131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673938" w:rsidRPr="00673938" w:rsidTr="004B1DA9">
        <w:tc>
          <w:tcPr>
            <w:tcW w:w="127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673938"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Aprovechar el tiempo libre en actividades de ocio y sano esparcimiento. Crear actividades recreativas a través del juego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Técnicas de recreación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Ocio y tiempo libre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Juegos y rondas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Circuitos y carruseles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673938">
              <w:rPr>
                <w:rFonts w:ascii="Arial" w:eastAsia="Calibri" w:hAnsi="Arial" w:cs="Arial"/>
                <w:sz w:val="20"/>
                <w:szCs w:val="20"/>
                <w:lang w:val="es-AR"/>
              </w:rPr>
              <w:t>Actividades al aire libre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673938">
              <w:rPr>
                <w:rFonts w:ascii="Arial" w:hAnsi="Arial" w:cs="Arial"/>
                <w:sz w:val="20"/>
                <w:szCs w:val="20"/>
              </w:rPr>
              <w:t>Eventos recreativos</w:t>
            </w:r>
          </w:p>
          <w:p w:rsidR="00673938" w:rsidRPr="00673938" w:rsidRDefault="00673938" w:rsidP="0067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673938" w:rsidRPr="00673938" w:rsidRDefault="00673938" w:rsidP="006739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Saludo y</w:t>
            </w: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>Explicación de los objetivos de la clase.</w:t>
            </w:r>
          </w:p>
          <w:p w:rsidR="00673938" w:rsidRPr="00673938" w:rsidRDefault="00673938" w:rsidP="00673938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Autoevaluación y final del periodo </w:t>
            </w: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 xml:space="preserve">     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 Vuelta a la calma</w:t>
            </w:r>
          </w:p>
          <w:p w:rsidR="00673938" w:rsidRPr="00673938" w:rsidRDefault="00673938" w:rsidP="00673938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</w:tcPr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673938" w:rsidRPr="00673938" w:rsidRDefault="00673938" w:rsidP="006739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673938" w:rsidRPr="00673938" w:rsidRDefault="00673938" w:rsidP="00673938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673938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673938" w:rsidRPr="00673938" w:rsidRDefault="00673938" w:rsidP="00673938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673938" w:rsidRPr="00673938" w:rsidRDefault="00673938" w:rsidP="00673938"/>
    <w:p w:rsidR="00673938" w:rsidRPr="00673938" w:rsidRDefault="00673938" w:rsidP="00673938"/>
    <w:p w:rsidR="00673938" w:rsidRDefault="00673938"/>
    <w:sectPr w:rsidR="00673938" w:rsidSect="0007225F">
      <w:headerReference w:type="default" r:id="rId24"/>
      <w:pgSz w:w="18824" w:h="12242" w:orient="landscape"/>
      <w:pgMar w:top="851" w:right="1134" w:bottom="62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EC" w:rsidRDefault="003413EC" w:rsidP="0007225F">
      <w:pPr>
        <w:spacing w:after="0" w:line="240" w:lineRule="auto"/>
      </w:pPr>
      <w:r>
        <w:separator/>
      </w:r>
    </w:p>
  </w:endnote>
  <w:endnote w:type="continuationSeparator" w:id="0">
    <w:p w:rsidR="003413EC" w:rsidRDefault="003413EC" w:rsidP="0007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EC" w:rsidRDefault="003413EC" w:rsidP="0007225F">
      <w:pPr>
        <w:spacing w:after="0" w:line="240" w:lineRule="auto"/>
      </w:pPr>
      <w:r>
        <w:separator/>
      </w:r>
    </w:p>
  </w:footnote>
  <w:footnote w:type="continuationSeparator" w:id="0">
    <w:p w:rsidR="003413EC" w:rsidRDefault="003413EC" w:rsidP="0007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5F" w:rsidRPr="001D6CD2" w:rsidRDefault="003413EC" w:rsidP="0007225F">
    <w:pPr>
      <w:spacing w:after="0" w:line="240" w:lineRule="auto"/>
      <w:jc w:val="center"/>
      <w:rPr>
        <w:rFonts w:ascii="Calibri" w:eastAsia="Times New Roman" w:hAnsi="Calibri" w:cs="Times New Roman"/>
        <w:sz w:val="32"/>
        <w:szCs w:val="32"/>
        <w:lang w:val="es-ES" w:eastAsia="es-ES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es-CO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.45pt;margin-top:-5.25pt;width:68.3pt;height:64pt;z-index:251658240">
          <v:imagedata r:id="rId1" o:title=""/>
          <w10:wrap type="topAndBottom"/>
        </v:shape>
        <o:OLEObject Type="Embed" ProgID="WangImage.Document" ShapeID="_x0000_s2049" DrawAspect="Content" ObjectID="_1821527687" r:id="rId2"/>
      </w:object>
    </w:r>
    <w:r w:rsidR="0007225F" w:rsidRPr="001D6CD2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16DFE0B8" wp14:editId="25BCBA8D">
          <wp:simplePos x="0" y="0"/>
          <wp:positionH relativeFrom="margin">
            <wp:posOffset>9391650</wp:posOffset>
          </wp:positionH>
          <wp:positionV relativeFrom="paragraph">
            <wp:posOffset>28575</wp:posOffset>
          </wp:positionV>
          <wp:extent cx="1152525" cy="397510"/>
          <wp:effectExtent l="0" t="0" r="9525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25F" w:rsidRPr="001D6CD2">
      <w:rPr>
        <w:rFonts w:ascii="Calibri" w:eastAsia="Times New Roman" w:hAnsi="Calibri" w:cs="Times New Roman"/>
        <w:sz w:val="32"/>
        <w:szCs w:val="32"/>
        <w:lang w:val="es-ES" w:eastAsia="es-ES"/>
      </w:rPr>
      <w:t>COLEGIO COOPERATIVO DE APARTADÓ “C.A.R.B”</w:t>
    </w:r>
  </w:p>
  <w:p w:rsidR="0007225F" w:rsidRPr="001D6CD2" w:rsidRDefault="0007225F" w:rsidP="0007225F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1D6CD2">
      <w:rPr>
        <w:rFonts w:ascii="Calibri" w:eastAsia="Times New Roman" w:hAnsi="Calibri" w:cs="Arial"/>
        <w:b/>
        <w:sz w:val="20"/>
        <w:szCs w:val="20"/>
        <w:lang w:val="es-ES" w:eastAsia="es-ES"/>
      </w:rPr>
      <w:t>“</w:t>
    </w:r>
    <w:r>
      <w:rPr>
        <w:rFonts w:ascii="Arial" w:eastAsia="Times New Roman" w:hAnsi="Arial" w:cs="Arial"/>
        <w:b/>
        <w:sz w:val="20"/>
        <w:szCs w:val="20"/>
        <w:lang w:val="es-ES" w:eastAsia="es-ES"/>
      </w:rPr>
      <w:t>De la mano de Dios, marcamos la diferencia</w:t>
    </w:r>
    <w:r w:rsidRPr="001D6CD2">
      <w:rPr>
        <w:rFonts w:ascii="Arial" w:eastAsia="Times New Roman" w:hAnsi="Arial" w:cs="Arial"/>
        <w:b/>
        <w:sz w:val="20"/>
        <w:szCs w:val="20"/>
        <w:lang w:val="es-ES" w:eastAsia="es-ES"/>
      </w:rPr>
      <w:t>”</w:t>
    </w:r>
    <w:r w:rsidRPr="001D6CD2">
      <w:rPr>
        <w:rFonts w:ascii="Calibri" w:eastAsia="Times New Roman" w:hAnsi="Calibri" w:cs="Times New Roman"/>
        <w:b/>
        <w:iCs/>
        <w:noProof/>
        <w:sz w:val="20"/>
        <w:szCs w:val="20"/>
        <w:lang w:eastAsia="es-CO"/>
      </w:rPr>
      <w:t xml:space="preserve"> </w:t>
    </w:r>
  </w:p>
  <w:p w:rsidR="0007225F" w:rsidRDefault="0007225F" w:rsidP="0007225F">
    <w:pPr>
      <w:pStyle w:val="Encabezado"/>
    </w:pPr>
    <w:r>
      <w:rPr>
        <w:rFonts w:ascii="Arial Narrow" w:eastAsia="Times New Roman" w:hAnsi="Arial Narrow" w:cs="Times New Roman"/>
        <w:b/>
        <w:sz w:val="20"/>
        <w:szCs w:val="20"/>
        <w:lang w:val="es-ES" w:eastAsia="es-ES"/>
      </w:rPr>
      <w:t xml:space="preserve">                                                                                                                                                </w:t>
    </w:r>
    <w:r w:rsidRPr="001D6CD2">
      <w:rPr>
        <w:rFonts w:ascii="Arial Narrow" w:eastAsia="Times New Roman" w:hAnsi="Arial Narrow" w:cs="Times New Roman"/>
        <w:b/>
        <w:sz w:val="20"/>
        <w:szCs w:val="20"/>
        <w:lang w:val="es-ES" w:eastAsia="es-ES"/>
      </w:rPr>
      <w:t>PLA</w:t>
    </w:r>
    <w:r>
      <w:rPr>
        <w:rFonts w:ascii="Arial Narrow" w:eastAsia="Times New Roman" w:hAnsi="Arial Narrow" w:cs="Times New Roman"/>
        <w:b/>
        <w:sz w:val="20"/>
        <w:szCs w:val="20"/>
        <w:lang w:val="es-ES" w:eastAsia="es-ES"/>
      </w:rPr>
      <w:t>NEACIÒN DIDACTICA DE CLASES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BD2"/>
    <w:multiLevelType w:val="hybridMultilevel"/>
    <w:tmpl w:val="1212B6F0"/>
    <w:lvl w:ilvl="0" w:tplc="2DF69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39D8"/>
    <w:multiLevelType w:val="hybridMultilevel"/>
    <w:tmpl w:val="DCB81AD6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2B9D"/>
    <w:multiLevelType w:val="hybridMultilevel"/>
    <w:tmpl w:val="B838BF06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E1F0C"/>
    <w:multiLevelType w:val="hybridMultilevel"/>
    <w:tmpl w:val="B4361F66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1BB"/>
    <w:multiLevelType w:val="hybridMultilevel"/>
    <w:tmpl w:val="8B525D40"/>
    <w:lvl w:ilvl="0" w:tplc="B5089B40">
      <w:start w:val="1"/>
      <w:numFmt w:val="upperRoman"/>
      <w:lvlText w:val="%1."/>
      <w:lvlJc w:val="left"/>
      <w:pPr>
        <w:ind w:left="722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2" w:hanging="360"/>
      </w:pPr>
    </w:lvl>
    <w:lvl w:ilvl="2" w:tplc="240A001B" w:tentative="1">
      <w:start w:val="1"/>
      <w:numFmt w:val="lowerRoman"/>
      <w:lvlText w:val="%3."/>
      <w:lvlJc w:val="right"/>
      <w:pPr>
        <w:ind w:left="1802" w:hanging="180"/>
      </w:pPr>
    </w:lvl>
    <w:lvl w:ilvl="3" w:tplc="240A000F" w:tentative="1">
      <w:start w:val="1"/>
      <w:numFmt w:val="decimal"/>
      <w:lvlText w:val="%4."/>
      <w:lvlJc w:val="left"/>
      <w:pPr>
        <w:ind w:left="2522" w:hanging="360"/>
      </w:pPr>
    </w:lvl>
    <w:lvl w:ilvl="4" w:tplc="240A0019" w:tentative="1">
      <w:start w:val="1"/>
      <w:numFmt w:val="lowerLetter"/>
      <w:lvlText w:val="%5."/>
      <w:lvlJc w:val="left"/>
      <w:pPr>
        <w:ind w:left="3242" w:hanging="360"/>
      </w:pPr>
    </w:lvl>
    <w:lvl w:ilvl="5" w:tplc="240A001B" w:tentative="1">
      <w:start w:val="1"/>
      <w:numFmt w:val="lowerRoman"/>
      <w:lvlText w:val="%6."/>
      <w:lvlJc w:val="right"/>
      <w:pPr>
        <w:ind w:left="3962" w:hanging="180"/>
      </w:pPr>
    </w:lvl>
    <w:lvl w:ilvl="6" w:tplc="240A000F" w:tentative="1">
      <w:start w:val="1"/>
      <w:numFmt w:val="decimal"/>
      <w:lvlText w:val="%7."/>
      <w:lvlJc w:val="left"/>
      <w:pPr>
        <w:ind w:left="4682" w:hanging="360"/>
      </w:pPr>
    </w:lvl>
    <w:lvl w:ilvl="7" w:tplc="240A0019" w:tentative="1">
      <w:start w:val="1"/>
      <w:numFmt w:val="lowerLetter"/>
      <w:lvlText w:val="%8."/>
      <w:lvlJc w:val="left"/>
      <w:pPr>
        <w:ind w:left="5402" w:hanging="360"/>
      </w:pPr>
    </w:lvl>
    <w:lvl w:ilvl="8" w:tplc="2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29B37DE8"/>
    <w:multiLevelType w:val="hybridMultilevel"/>
    <w:tmpl w:val="23A00E8A"/>
    <w:lvl w:ilvl="0" w:tplc="96442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7BDF"/>
    <w:multiLevelType w:val="hybridMultilevel"/>
    <w:tmpl w:val="DA1E2F0E"/>
    <w:lvl w:ilvl="0" w:tplc="7188FDBC">
      <w:start w:val="1"/>
      <w:numFmt w:val="upperRoman"/>
      <w:lvlText w:val="%1."/>
      <w:lvlJc w:val="left"/>
      <w:pPr>
        <w:ind w:left="722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2" w:hanging="360"/>
      </w:pPr>
    </w:lvl>
    <w:lvl w:ilvl="2" w:tplc="240A001B" w:tentative="1">
      <w:start w:val="1"/>
      <w:numFmt w:val="lowerRoman"/>
      <w:lvlText w:val="%3."/>
      <w:lvlJc w:val="right"/>
      <w:pPr>
        <w:ind w:left="1802" w:hanging="180"/>
      </w:pPr>
    </w:lvl>
    <w:lvl w:ilvl="3" w:tplc="240A000F" w:tentative="1">
      <w:start w:val="1"/>
      <w:numFmt w:val="decimal"/>
      <w:lvlText w:val="%4."/>
      <w:lvlJc w:val="left"/>
      <w:pPr>
        <w:ind w:left="2522" w:hanging="360"/>
      </w:pPr>
    </w:lvl>
    <w:lvl w:ilvl="4" w:tplc="240A0019" w:tentative="1">
      <w:start w:val="1"/>
      <w:numFmt w:val="lowerLetter"/>
      <w:lvlText w:val="%5."/>
      <w:lvlJc w:val="left"/>
      <w:pPr>
        <w:ind w:left="3242" w:hanging="360"/>
      </w:pPr>
    </w:lvl>
    <w:lvl w:ilvl="5" w:tplc="240A001B" w:tentative="1">
      <w:start w:val="1"/>
      <w:numFmt w:val="lowerRoman"/>
      <w:lvlText w:val="%6."/>
      <w:lvlJc w:val="right"/>
      <w:pPr>
        <w:ind w:left="3962" w:hanging="180"/>
      </w:pPr>
    </w:lvl>
    <w:lvl w:ilvl="6" w:tplc="240A000F" w:tentative="1">
      <w:start w:val="1"/>
      <w:numFmt w:val="decimal"/>
      <w:lvlText w:val="%7."/>
      <w:lvlJc w:val="left"/>
      <w:pPr>
        <w:ind w:left="4682" w:hanging="360"/>
      </w:pPr>
    </w:lvl>
    <w:lvl w:ilvl="7" w:tplc="240A0019" w:tentative="1">
      <w:start w:val="1"/>
      <w:numFmt w:val="lowerLetter"/>
      <w:lvlText w:val="%8."/>
      <w:lvlJc w:val="left"/>
      <w:pPr>
        <w:ind w:left="5402" w:hanging="360"/>
      </w:pPr>
    </w:lvl>
    <w:lvl w:ilvl="8" w:tplc="2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3177520D"/>
    <w:multiLevelType w:val="hybridMultilevel"/>
    <w:tmpl w:val="ED544C4C"/>
    <w:lvl w:ilvl="0" w:tplc="ED5C62C0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2" w:hanging="360"/>
      </w:pPr>
    </w:lvl>
    <w:lvl w:ilvl="2" w:tplc="240A001B" w:tentative="1">
      <w:start w:val="1"/>
      <w:numFmt w:val="lowerRoman"/>
      <w:lvlText w:val="%3."/>
      <w:lvlJc w:val="right"/>
      <w:pPr>
        <w:ind w:left="1802" w:hanging="180"/>
      </w:pPr>
    </w:lvl>
    <w:lvl w:ilvl="3" w:tplc="240A000F" w:tentative="1">
      <w:start w:val="1"/>
      <w:numFmt w:val="decimal"/>
      <w:lvlText w:val="%4."/>
      <w:lvlJc w:val="left"/>
      <w:pPr>
        <w:ind w:left="2522" w:hanging="360"/>
      </w:pPr>
    </w:lvl>
    <w:lvl w:ilvl="4" w:tplc="240A0019" w:tentative="1">
      <w:start w:val="1"/>
      <w:numFmt w:val="lowerLetter"/>
      <w:lvlText w:val="%5."/>
      <w:lvlJc w:val="left"/>
      <w:pPr>
        <w:ind w:left="3242" w:hanging="360"/>
      </w:pPr>
    </w:lvl>
    <w:lvl w:ilvl="5" w:tplc="240A001B" w:tentative="1">
      <w:start w:val="1"/>
      <w:numFmt w:val="lowerRoman"/>
      <w:lvlText w:val="%6."/>
      <w:lvlJc w:val="right"/>
      <w:pPr>
        <w:ind w:left="3962" w:hanging="180"/>
      </w:pPr>
    </w:lvl>
    <w:lvl w:ilvl="6" w:tplc="240A000F" w:tentative="1">
      <w:start w:val="1"/>
      <w:numFmt w:val="decimal"/>
      <w:lvlText w:val="%7."/>
      <w:lvlJc w:val="left"/>
      <w:pPr>
        <w:ind w:left="4682" w:hanging="360"/>
      </w:pPr>
    </w:lvl>
    <w:lvl w:ilvl="7" w:tplc="240A0019" w:tentative="1">
      <w:start w:val="1"/>
      <w:numFmt w:val="lowerLetter"/>
      <w:lvlText w:val="%8."/>
      <w:lvlJc w:val="left"/>
      <w:pPr>
        <w:ind w:left="5402" w:hanging="360"/>
      </w:pPr>
    </w:lvl>
    <w:lvl w:ilvl="8" w:tplc="2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379878B9"/>
    <w:multiLevelType w:val="hybridMultilevel"/>
    <w:tmpl w:val="2F3EEB10"/>
    <w:lvl w:ilvl="0" w:tplc="1D406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15CD0"/>
    <w:multiLevelType w:val="hybridMultilevel"/>
    <w:tmpl w:val="4E129602"/>
    <w:lvl w:ilvl="0" w:tplc="2C2E523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14EB"/>
    <w:multiLevelType w:val="hybridMultilevel"/>
    <w:tmpl w:val="751633F4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90604"/>
    <w:multiLevelType w:val="hybridMultilevel"/>
    <w:tmpl w:val="B4DAB3F2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B3727"/>
    <w:multiLevelType w:val="hybridMultilevel"/>
    <w:tmpl w:val="783E4C0C"/>
    <w:lvl w:ilvl="0" w:tplc="BA141CE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D6418F"/>
    <w:multiLevelType w:val="hybridMultilevel"/>
    <w:tmpl w:val="170C8150"/>
    <w:lvl w:ilvl="0" w:tplc="964429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676AB"/>
    <w:multiLevelType w:val="hybridMultilevel"/>
    <w:tmpl w:val="C44068C4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6F2"/>
    <w:multiLevelType w:val="hybridMultilevel"/>
    <w:tmpl w:val="88103DB8"/>
    <w:lvl w:ilvl="0" w:tplc="267000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B42E2"/>
    <w:multiLevelType w:val="hybridMultilevel"/>
    <w:tmpl w:val="B37ABE04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6"/>
  </w:num>
  <w:num w:numId="5">
    <w:abstractNumId w:val="15"/>
  </w:num>
  <w:num w:numId="6">
    <w:abstractNumId w:val="8"/>
  </w:num>
  <w:num w:numId="7">
    <w:abstractNumId w:val="0"/>
  </w:num>
  <w:num w:numId="8">
    <w:abstractNumId w:val="13"/>
  </w:num>
  <w:num w:numId="9">
    <w:abstractNumId w:val="5"/>
  </w:num>
  <w:num w:numId="10">
    <w:abstractNumId w:val="2"/>
  </w:num>
  <w:num w:numId="11">
    <w:abstractNumId w:val="14"/>
  </w:num>
  <w:num w:numId="12">
    <w:abstractNumId w:val="16"/>
  </w:num>
  <w:num w:numId="13">
    <w:abstractNumId w:val="11"/>
  </w:num>
  <w:num w:numId="14">
    <w:abstractNumId w:val="3"/>
  </w:num>
  <w:num w:numId="15">
    <w:abstractNumId w:val="7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5F"/>
    <w:rsid w:val="0007225F"/>
    <w:rsid w:val="00092EDD"/>
    <w:rsid w:val="002176CA"/>
    <w:rsid w:val="003413EC"/>
    <w:rsid w:val="006669A8"/>
    <w:rsid w:val="00673938"/>
    <w:rsid w:val="00B95CFF"/>
    <w:rsid w:val="00C349F0"/>
    <w:rsid w:val="00F5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CB8A24"/>
  <w15:chartTrackingRefBased/>
  <w15:docId w15:val="{C1DD022F-C97D-4913-966C-56E9BF0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25F"/>
  </w:style>
  <w:style w:type="paragraph" w:styleId="Piedepgina">
    <w:name w:val="footer"/>
    <w:basedOn w:val="Normal"/>
    <w:link w:val="PiedepginaCar"/>
    <w:uiPriority w:val="99"/>
    <w:unhideWhenUsed/>
    <w:rsid w:val="00072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25F"/>
  </w:style>
  <w:style w:type="paragraph" w:styleId="Sinespaciado">
    <w:name w:val="No Spacing"/>
    <w:uiPriority w:val="1"/>
    <w:qFormat/>
    <w:rsid w:val="002176CA"/>
    <w:pPr>
      <w:spacing w:after="0" w:line="240" w:lineRule="auto"/>
    </w:pPr>
    <w:rPr>
      <w:rFonts w:ascii="Calibri" w:eastAsia="Calibri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emf"/><Relationship Id="rId2" Type="http://schemas.openxmlformats.org/officeDocument/2006/relationships/oleObject" Target="embeddings/oleObject1.bin"/><Relationship Id="rId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3800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ALCARAZ FEDEZ</dc:creator>
  <cp:keywords/>
  <dc:description/>
  <cp:lastModifiedBy>DANIEL ALCARAZ FEDEZ</cp:lastModifiedBy>
  <cp:revision>4</cp:revision>
  <dcterms:created xsi:type="dcterms:W3CDTF">2025-01-17T22:43:00Z</dcterms:created>
  <dcterms:modified xsi:type="dcterms:W3CDTF">2025-10-09T20:08:00Z</dcterms:modified>
</cp:coreProperties>
</file>